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FEC73" w14:textId="77777777" w:rsidR="001212BC" w:rsidRPr="00DE1D06" w:rsidRDefault="001212BC" w:rsidP="001212BC">
      <w:pPr>
        <w:jc w:val="center"/>
        <w:rPr>
          <w:sz w:val="28"/>
          <w:szCs w:val="28"/>
        </w:rPr>
      </w:pPr>
      <w:r w:rsidRPr="00DE1D06">
        <w:rPr>
          <w:sz w:val="28"/>
          <w:szCs w:val="28"/>
        </w:rPr>
        <w:t>ПЛАН РАДА СТРУЧНОГ СКУПА</w:t>
      </w:r>
    </w:p>
    <w:p w14:paraId="4A7EA8DB" w14:textId="77777777" w:rsidR="001212BC" w:rsidRPr="00DE1D06" w:rsidRDefault="001212BC" w:rsidP="001212BC">
      <w:pPr>
        <w:jc w:val="center"/>
        <w:rPr>
          <w:sz w:val="28"/>
          <w:szCs w:val="28"/>
        </w:rPr>
      </w:pPr>
      <w:r w:rsidRPr="00DE1D06">
        <w:rPr>
          <w:sz w:val="28"/>
          <w:szCs w:val="28"/>
        </w:rPr>
        <w:t>(ОКВИРНИ ПРОГРАМСКИ САДРЖАЈИ)</w:t>
      </w:r>
    </w:p>
    <w:p w14:paraId="7820B26C" w14:textId="77777777" w:rsidR="001212BC" w:rsidRPr="00DE1D06" w:rsidRDefault="001212BC" w:rsidP="001212BC"/>
    <w:p w14:paraId="1969C369" w14:textId="2C581BEA" w:rsidR="001212BC" w:rsidRPr="00DE1D06" w:rsidRDefault="001212BC" w:rsidP="001212BC">
      <w:pPr>
        <w:rPr>
          <w:b/>
        </w:rPr>
      </w:pPr>
      <w:r w:rsidRPr="00DE1D06">
        <w:rPr>
          <w:b/>
        </w:rPr>
        <w:t xml:space="preserve">ОРГАНИЗАТОР СКУПА: </w:t>
      </w:r>
      <w:r w:rsidR="00A731F4" w:rsidRPr="00DE1D06">
        <w:rPr>
          <w:bCs/>
        </w:rPr>
        <w:t>АКАДЕМИЈА ВАСПИТАЧКО-МЕДИЦИНСКИ СТРУКОВНИХ СТУДИЈА КРУШЕВАЦ, ОДСЕК</w:t>
      </w:r>
      <w:r w:rsidRPr="00DE1D06">
        <w:rPr>
          <w:bCs/>
        </w:rPr>
        <w:t xml:space="preserve"> </w:t>
      </w:r>
      <w:r w:rsidR="00376AA6" w:rsidRPr="00DE1D06">
        <w:rPr>
          <w:bCs/>
        </w:rPr>
        <w:t xml:space="preserve">ВАСПИТАЧКИХ СТУДИЈА </w:t>
      </w:r>
      <w:r w:rsidRPr="00DE1D06">
        <w:rPr>
          <w:bCs/>
        </w:rPr>
        <w:t>АЛЕКСИН</w:t>
      </w:r>
      <w:r w:rsidR="00A731F4" w:rsidRPr="00DE1D06">
        <w:rPr>
          <w:bCs/>
        </w:rPr>
        <w:t>АЦ</w:t>
      </w:r>
    </w:p>
    <w:p w14:paraId="097A5576" w14:textId="77777777" w:rsidR="001212BC" w:rsidRPr="00DE1D06" w:rsidRDefault="001212BC" w:rsidP="001212BC">
      <w:pPr>
        <w:pStyle w:val="ListParagraph"/>
        <w:rPr>
          <w:b/>
        </w:rPr>
      </w:pPr>
    </w:p>
    <w:p w14:paraId="352D39D4" w14:textId="77777777" w:rsidR="001212BC" w:rsidRPr="00DE1D06" w:rsidRDefault="001212BC" w:rsidP="001212BC">
      <w:pPr>
        <w:pStyle w:val="ListParagraph"/>
        <w:rPr>
          <w:b/>
        </w:rPr>
      </w:pPr>
    </w:p>
    <w:p w14:paraId="23104911" w14:textId="77777777" w:rsidR="001212BC" w:rsidRPr="00DE1D06" w:rsidRDefault="001212BC" w:rsidP="001212BC">
      <w:pPr>
        <w:pStyle w:val="ListParagraph"/>
        <w:ind w:left="0"/>
        <w:rPr>
          <w:b/>
        </w:rPr>
      </w:pPr>
      <w:r w:rsidRPr="00DE1D06">
        <w:rPr>
          <w:b/>
        </w:rPr>
        <w:t xml:space="preserve">ОБЛИК СТРУЧНОГ СКУПА: </w:t>
      </w:r>
      <w:r w:rsidRPr="00DE1D06">
        <w:rPr>
          <w:bCs/>
        </w:rPr>
        <w:t xml:space="preserve">Конференција </w:t>
      </w:r>
      <w:r w:rsidRPr="00DE1D06">
        <w:rPr>
          <w:b/>
          <w:i/>
          <w:iCs/>
        </w:rPr>
        <w:t>Васпитач у 21. веку</w:t>
      </w:r>
    </w:p>
    <w:p w14:paraId="42CFDCDA" w14:textId="77777777" w:rsidR="001212BC" w:rsidRPr="00DE1D06" w:rsidRDefault="001212BC" w:rsidP="001212BC">
      <w:pPr>
        <w:pStyle w:val="ListParagraph"/>
        <w:rPr>
          <w:b/>
        </w:rPr>
      </w:pPr>
    </w:p>
    <w:p w14:paraId="3B588291" w14:textId="0F632E49" w:rsidR="00D869C8" w:rsidRPr="00DE1D06" w:rsidRDefault="001212BC" w:rsidP="00AF0AFC">
      <w:r w:rsidRPr="00DE1D06">
        <w:rPr>
          <w:b/>
        </w:rPr>
        <w:t xml:space="preserve">НАЗИВ СКУПА: </w:t>
      </w:r>
      <w:r w:rsidR="00674630" w:rsidRPr="00DE1D06">
        <w:t>РАЗВОЈ ВРЕДНОСТИ У ОБЛАСТИ ПРЕДШКОЛСКОГ ВАСПИТАЊА И ОБРАЗОВАЊА</w:t>
      </w:r>
    </w:p>
    <w:p w14:paraId="08CCBC5C" w14:textId="77777777" w:rsidR="001212BC" w:rsidRPr="00DE1D06" w:rsidRDefault="001212BC" w:rsidP="001212BC">
      <w:pPr>
        <w:rPr>
          <w:rFonts w:cs="Arial"/>
          <w:b/>
          <w:sz w:val="24"/>
          <w:szCs w:val="24"/>
        </w:rPr>
      </w:pPr>
    </w:p>
    <w:p w14:paraId="35A81264" w14:textId="5BEA7FE4" w:rsidR="001212BC" w:rsidRPr="00DE1D06" w:rsidRDefault="001212BC" w:rsidP="00376AA6">
      <w:pPr>
        <w:rPr>
          <w:bCs/>
          <w:color w:val="000000"/>
        </w:rPr>
      </w:pPr>
      <w:r w:rsidRPr="00DE1D06">
        <w:rPr>
          <w:b/>
        </w:rPr>
        <w:t xml:space="preserve">МЕСТО И ДАТУМ ОДРЖАВАЊА: </w:t>
      </w:r>
      <w:r w:rsidR="00376AA6" w:rsidRPr="00DE1D06">
        <w:rPr>
          <w:bCs/>
        </w:rPr>
        <w:t>Академија васпитачко-медицинских струковних студија, Одсек васпитачких студија Алексинац</w:t>
      </w:r>
      <w:r w:rsidRPr="00DE1D06">
        <w:rPr>
          <w:bCs/>
        </w:rPr>
        <w:t xml:space="preserve">, </w:t>
      </w:r>
      <w:r w:rsidR="00FA1F38" w:rsidRPr="00DE1D06">
        <w:rPr>
          <w:bCs/>
          <w:color w:val="000000"/>
        </w:rPr>
        <w:t>1</w:t>
      </w:r>
      <w:r w:rsidR="00674630" w:rsidRPr="00DE1D06">
        <w:rPr>
          <w:bCs/>
          <w:color w:val="000000"/>
        </w:rPr>
        <w:t>8</w:t>
      </w:r>
      <w:r w:rsidR="00FA1F38" w:rsidRPr="00DE1D06">
        <w:rPr>
          <w:bCs/>
          <w:color w:val="000000"/>
        </w:rPr>
        <w:t>. и 1</w:t>
      </w:r>
      <w:r w:rsidR="00674630" w:rsidRPr="00DE1D06">
        <w:rPr>
          <w:bCs/>
          <w:color w:val="000000"/>
        </w:rPr>
        <w:t>9</w:t>
      </w:r>
      <w:r w:rsidR="00376AA6" w:rsidRPr="00DE1D06">
        <w:rPr>
          <w:bCs/>
          <w:color w:val="000000"/>
        </w:rPr>
        <w:t>. мај</w:t>
      </w:r>
      <w:r w:rsidR="00A731F4" w:rsidRPr="00DE1D06">
        <w:rPr>
          <w:bCs/>
          <w:color w:val="000000"/>
        </w:rPr>
        <w:t xml:space="preserve"> 202</w:t>
      </w:r>
      <w:r w:rsidR="00674630" w:rsidRPr="00DE1D06">
        <w:rPr>
          <w:bCs/>
          <w:color w:val="000000"/>
        </w:rPr>
        <w:t>4</w:t>
      </w:r>
      <w:r w:rsidR="00A731F4" w:rsidRPr="00DE1D06">
        <w:rPr>
          <w:bCs/>
          <w:color w:val="000000"/>
        </w:rPr>
        <w:t>.</w:t>
      </w:r>
      <w:r w:rsidR="00FA1F38" w:rsidRPr="00DE1D06">
        <w:rPr>
          <w:bCs/>
          <w:color w:val="000000"/>
        </w:rPr>
        <w:t xml:space="preserve"> (</w:t>
      </w:r>
      <w:r w:rsidRPr="00DE1D06">
        <w:rPr>
          <w:bCs/>
          <w:color w:val="000000"/>
        </w:rPr>
        <w:t>субота</w:t>
      </w:r>
      <w:r w:rsidR="00FA1F38" w:rsidRPr="00DE1D06">
        <w:rPr>
          <w:bCs/>
          <w:color w:val="000000"/>
        </w:rPr>
        <w:t xml:space="preserve"> и недеља</w:t>
      </w:r>
      <w:r w:rsidRPr="00DE1D06">
        <w:rPr>
          <w:bCs/>
          <w:color w:val="000000"/>
        </w:rPr>
        <w:t>)</w:t>
      </w:r>
    </w:p>
    <w:p w14:paraId="39F20645" w14:textId="77777777" w:rsidR="001212BC" w:rsidRPr="00DE1D06" w:rsidRDefault="001212BC" w:rsidP="0095325F">
      <w:pPr>
        <w:rPr>
          <w:b/>
        </w:rPr>
      </w:pPr>
    </w:p>
    <w:p w14:paraId="1576C552" w14:textId="188EA571" w:rsidR="001212BC" w:rsidRPr="00DE1D06" w:rsidRDefault="001212BC" w:rsidP="0095325F">
      <w:pPr>
        <w:pStyle w:val="ListParagraph"/>
        <w:jc w:val="center"/>
        <w:rPr>
          <w:b/>
        </w:rPr>
      </w:pPr>
      <w:r w:rsidRPr="00DE1D06">
        <w:rPr>
          <w:b/>
        </w:rPr>
        <w:t>ПЛАН РАДА :</w:t>
      </w:r>
    </w:p>
    <w:p w14:paraId="336DAA28" w14:textId="77777777" w:rsidR="0095325F" w:rsidRPr="00DE1D06" w:rsidRDefault="0095325F" w:rsidP="0095325F">
      <w:pPr>
        <w:pStyle w:val="ListParagraph"/>
        <w:jc w:val="center"/>
        <w:rPr>
          <w:b/>
        </w:rPr>
      </w:pP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3510"/>
        <w:gridCol w:w="1710"/>
        <w:gridCol w:w="2988"/>
      </w:tblGrid>
      <w:tr w:rsidR="001212BC" w:rsidRPr="00DE1D06" w14:paraId="55D0214A" w14:textId="77777777" w:rsidTr="00A763D5">
        <w:trPr>
          <w:trHeight w:val="1952"/>
        </w:trPr>
        <w:tc>
          <w:tcPr>
            <w:tcW w:w="1368" w:type="dxa"/>
          </w:tcPr>
          <w:p w14:paraId="087C8DF8" w14:textId="77777777" w:rsidR="001212BC" w:rsidRPr="00DE1D06" w:rsidRDefault="001212BC" w:rsidP="00894752">
            <w:pPr>
              <w:tabs>
                <w:tab w:val="left" w:pos="360"/>
              </w:tabs>
            </w:pPr>
            <w:r w:rsidRPr="00DE1D06">
              <w:t>ВРЕМЕ И РЕДОСЛЕД ИЗЛАГАЊА</w:t>
            </w:r>
          </w:p>
          <w:p w14:paraId="2D5F18E5" w14:textId="77777777" w:rsidR="001212BC" w:rsidRPr="00DE1D06" w:rsidRDefault="001212BC" w:rsidP="00894752"/>
        </w:tc>
        <w:tc>
          <w:tcPr>
            <w:tcW w:w="3510" w:type="dxa"/>
          </w:tcPr>
          <w:p w14:paraId="344ACCB4" w14:textId="77777777" w:rsidR="001212BC" w:rsidRPr="00DE1D06" w:rsidRDefault="001212BC" w:rsidP="00A731F4">
            <w:pPr>
              <w:tabs>
                <w:tab w:val="left" w:pos="360"/>
              </w:tabs>
              <w:jc w:val="center"/>
            </w:pPr>
            <w:r w:rsidRPr="00DE1D06">
              <w:t>ТЕМЕ</w:t>
            </w:r>
          </w:p>
          <w:p w14:paraId="349BE21E" w14:textId="77777777" w:rsidR="001212BC" w:rsidRPr="00DE1D06" w:rsidRDefault="001212BC" w:rsidP="00894752"/>
        </w:tc>
        <w:tc>
          <w:tcPr>
            <w:tcW w:w="1710" w:type="dxa"/>
          </w:tcPr>
          <w:p w14:paraId="5B3E72BC" w14:textId="77777777" w:rsidR="001212BC" w:rsidRPr="00DE1D06" w:rsidRDefault="001212BC" w:rsidP="00894752">
            <w:pPr>
              <w:tabs>
                <w:tab w:val="left" w:pos="360"/>
              </w:tabs>
            </w:pPr>
            <w:r w:rsidRPr="00DE1D06">
              <w:t>ВРСТА АКТИВНОСТИ (пленарно, секција, постер презентација...)</w:t>
            </w:r>
          </w:p>
          <w:p w14:paraId="05C48E56" w14:textId="77777777" w:rsidR="001212BC" w:rsidRPr="00DE1D06" w:rsidRDefault="001212BC" w:rsidP="00894752"/>
        </w:tc>
        <w:tc>
          <w:tcPr>
            <w:tcW w:w="2988" w:type="dxa"/>
          </w:tcPr>
          <w:p w14:paraId="60952C44" w14:textId="77777777" w:rsidR="001212BC" w:rsidRPr="00DE1D06" w:rsidRDefault="001212BC" w:rsidP="00894752">
            <w:pPr>
              <w:tabs>
                <w:tab w:val="left" w:pos="360"/>
              </w:tabs>
            </w:pPr>
            <w:r w:rsidRPr="00DE1D06"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1212BC" w:rsidRPr="00DE1D06" w14:paraId="609B92F6" w14:textId="77777777" w:rsidTr="00A763D5">
        <w:trPr>
          <w:trHeight w:val="710"/>
        </w:trPr>
        <w:tc>
          <w:tcPr>
            <w:tcW w:w="1368" w:type="dxa"/>
          </w:tcPr>
          <w:p w14:paraId="2C9A0600" w14:textId="6BE88EE9" w:rsidR="001212BC" w:rsidRPr="00DE1D06" w:rsidRDefault="00674630" w:rsidP="00894752">
            <w:pPr>
              <w:tabs>
                <w:tab w:val="left" w:pos="360"/>
              </w:tabs>
              <w:rPr>
                <w:b/>
                <w:sz w:val="20"/>
                <w:szCs w:val="20"/>
              </w:rPr>
            </w:pPr>
            <w:r w:rsidRPr="00DE1D06">
              <w:rPr>
                <w:b/>
                <w:sz w:val="20"/>
                <w:szCs w:val="20"/>
              </w:rPr>
              <w:t>18</w:t>
            </w:r>
            <w:r w:rsidR="00AF0AFC" w:rsidRPr="00DE1D06">
              <w:rPr>
                <w:b/>
                <w:sz w:val="20"/>
                <w:szCs w:val="20"/>
              </w:rPr>
              <w:t>. мај</w:t>
            </w:r>
            <w:r w:rsidR="00E739EF" w:rsidRPr="00DE1D06">
              <w:rPr>
                <w:b/>
                <w:sz w:val="20"/>
                <w:szCs w:val="20"/>
              </w:rPr>
              <w:t xml:space="preserve"> 2024.</w:t>
            </w:r>
          </w:p>
          <w:p w14:paraId="2BE4F9FB" w14:textId="0E60CD0A" w:rsidR="001212BC" w:rsidRPr="00DE1D06" w:rsidRDefault="00257EC8" w:rsidP="00894752">
            <w:pPr>
              <w:tabs>
                <w:tab w:val="left" w:pos="360"/>
              </w:tabs>
            </w:pPr>
            <w:r w:rsidRPr="00DE1D06">
              <w:rPr>
                <w:b/>
                <w:sz w:val="20"/>
                <w:szCs w:val="20"/>
              </w:rPr>
              <w:t>субота</w:t>
            </w:r>
          </w:p>
        </w:tc>
        <w:tc>
          <w:tcPr>
            <w:tcW w:w="3510" w:type="dxa"/>
          </w:tcPr>
          <w:p w14:paraId="0A56CCB5" w14:textId="77777777" w:rsidR="001212BC" w:rsidRPr="00DE1D06" w:rsidRDefault="001212BC" w:rsidP="00894752">
            <w:pPr>
              <w:tabs>
                <w:tab w:val="left" w:pos="360"/>
              </w:tabs>
            </w:pPr>
          </w:p>
        </w:tc>
        <w:tc>
          <w:tcPr>
            <w:tcW w:w="1710" w:type="dxa"/>
          </w:tcPr>
          <w:p w14:paraId="3EF7E9E9" w14:textId="77777777" w:rsidR="001212BC" w:rsidRPr="00DE1D06" w:rsidRDefault="001212BC" w:rsidP="00894752">
            <w:pPr>
              <w:tabs>
                <w:tab w:val="left" w:pos="360"/>
              </w:tabs>
            </w:pPr>
          </w:p>
        </w:tc>
        <w:tc>
          <w:tcPr>
            <w:tcW w:w="2988" w:type="dxa"/>
          </w:tcPr>
          <w:p w14:paraId="47D5654A" w14:textId="77777777" w:rsidR="001212BC" w:rsidRPr="00DE1D06" w:rsidRDefault="001212BC" w:rsidP="00894752">
            <w:pPr>
              <w:tabs>
                <w:tab w:val="left" w:pos="360"/>
              </w:tabs>
            </w:pPr>
          </w:p>
        </w:tc>
      </w:tr>
      <w:tr w:rsidR="001212BC" w:rsidRPr="00DE1D06" w14:paraId="4AB92C21" w14:textId="77777777" w:rsidTr="00A763D5">
        <w:tc>
          <w:tcPr>
            <w:tcW w:w="1368" w:type="dxa"/>
          </w:tcPr>
          <w:p w14:paraId="4B61C15B" w14:textId="77777777" w:rsidR="001212BC" w:rsidRPr="00DE1D06" w:rsidRDefault="001212BC" w:rsidP="00894752">
            <w:pPr>
              <w:tabs>
                <w:tab w:val="left" w:pos="360"/>
              </w:tabs>
            </w:pPr>
            <w:r w:rsidRPr="00DE1D06">
              <w:t>9,00-10,00</w:t>
            </w:r>
          </w:p>
        </w:tc>
        <w:tc>
          <w:tcPr>
            <w:tcW w:w="3510" w:type="dxa"/>
          </w:tcPr>
          <w:p w14:paraId="00439FAC" w14:textId="77777777" w:rsidR="001212BC" w:rsidRPr="00DE1D06" w:rsidRDefault="001212BC" w:rsidP="00894752">
            <w:pPr>
              <w:tabs>
                <w:tab w:val="left" w:pos="360"/>
              </w:tabs>
            </w:pPr>
            <w:r w:rsidRPr="00DE1D06">
              <w:t>Регистрација учесника</w:t>
            </w:r>
          </w:p>
          <w:p w14:paraId="3D513445" w14:textId="2A4FC3D4" w:rsidR="001212BC" w:rsidRPr="00DE1D06" w:rsidRDefault="00E739EF" w:rsidP="00894752">
            <w:pPr>
              <w:tabs>
                <w:tab w:val="left" w:pos="360"/>
              </w:tabs>
            </w:pPr>
            <w:r w:rsidRPr="00DE1D06">
              <w:t>П</w:t>
            </w:r>
            <w:r w:rsidR="001212BC" w:rsidRPr="00DE1D06">
              <w:t>одела материјала</w:t>
            </w:r>
          </w:p>
        </w:tc>
        <w:tc>
          <w:tcPr>
            <w:tcW w:w="1710" w:type="dxa"/>
          </w:tcPr>
          <w:p w14:paraId="6F4F0A0A" w14:textId="77777777" w:rsidR="001212BC" w:rsidRPr="00DE1D06" w:rsidRDefault="001212BC" w:rsidP="00894752">
            <w:pPr>
              <w:tabs>
                <w:tab w:val="left" w:pos="360"/>
              </w:tabs>
            </w:pPr>
            <w:r w:rsidRPr="00DE1D06">
              <w:t xml:space="preserve">Пријављивање </w:t>
            </w:r>
          </w:p>
        </w:tc>
        <w:tc>
          <w:tcPr>
            <w:tcW w:w="2988" w:type="dxa"/>
          </w:tcPr>
          <w:p w14:paraId="46411B17" w14:textId="2C4D5C5E" w:rsidR="001212BC" w:rsidRPr="00DE1D06" w:rsidRDefault="001212BC" w:rsidP="00894752">
            <w:pPr>
              <w:tabs>
                <w:tab w:val="left" w:pos="360"/>
              </w:tabs>
            </w:pPr>
            <w:r w:rsidRPr="00DE1D06">
              <w:t xml:space="preserve">Административни тим </w:t>
            </w:r>
            <w:r w:rsidR="00A731F4" w:rsidRPr="00DE1D06">
              <w:t>А</w:t>
            </w:r>
            <w:r w:rsidR="005D2D41" w:rsidRPr="00DE1D06">
              <w:t>к</w:t>
            </w:r>
            <w:r w:rsidR="00A731F4" w:rsidRPr="00DE1D06">
              <w:t>адемије</w:t>
            </w:r>
            <w:r w:rsidRPr="00DE1D06">
              <w:t>, тим студената</w:t>
            </w:r>
          </w:p>
        </w:tc>
      </w:tr>
      <w:tr w:rsidR="001212BC" w:rsidRPr="00DE1D06" w14:paraId="12F5EB27" w14:textId="77777777" w:rsidTr="00A763D5">
        <w:tc>
          <w:tcPr>
            <w:tcW w:w="1368" w:type="dxa"/>
          </w:tcPr>
          <w:p w14:paraId="3CDEC19C" w14:textId="77777777" w:rsidR="001212BC" w:rsidRPr="00DE1D06" w:rsidRDefault="001212BC" w:rsidP="00894752">
            <w:pPr>
              <w:tabs>
                <w:tab w:val="left" w:pos="360"/>
              </w:tabs>
            </w:pPr>
          </w:p>
        </w:tc>
        <w:tc>
          <w:tcPr>
            <w:tcW w:w="3510" w:type="dxa"/>
          </w:tcPr>
          <w:p w14:paraId="48B64C6C" w14:textId="77777777" w:rsidR="001212BC" w:rsidRPr="00DE1D06" w:rsidRDefault="001212BC" w:rsidP="00894752">
            <w:pPr>
              <w:tabs>
                <w:tab w:val="left" w:pos="360"/>
              </w:tabs>
              <w:rPr>
                <w:b/>
                <w:bCs/>
              </w:rPr>
            </w:pPr>
            <w:r w:rsidRPr="00DE1D06">
              <w:rPr>
                <w:b/>
                <w:bCs/>
              </w:rPr>
              <w:t>Поздрав Скупу</w:t>
            </w:r>
          </w:p>
        </w:tc>
        <w:tc>
          <w:tcPr>
            <w:tcW w:w="1710" w:type="dxa"/>
          </w:tcPr>
          <w:p w14:paraId="149EA168" w14:textId="77777777" w:rsidR="001212BC" w:rsidRPr="00DE1D06" w:rsidRDefault="001212BC" w:rsidP="00894752">
            <w:pPr>
              <w:tabs>
                <w:tab w:val="left" w:pos="360"/>
              </w:tabs>
              <w:rPr>
                <w:b/>
                <w:bCs/>
              </w:rPr>
            </w:pPr>
            <w:r w:rsidRPr="00DE1D06">
              <w:rPr>
                <w:b/>
                <w:bCs/>
              </w:rPr>
              <w:t>Поздравни говори</w:t>
            </w:r>
          </w:p>
        </w:tc>
        <w:tc>
          <w:tcPr>
            <w:tcW w:w="2988" w:type="dxa"/>
          </w:tcPr>
          <w:p w14:paraId="24A2C1EA" w14:textId="77777777" w:rsidR="001212BC" w:rsidRPr="00DE1D06" w:rsidRDefault="001212BC" w:rsidP="00894752">
            <w:pPr>
              <w:tabs>
                <w:tab w:val="left" w:pos="360"/>
              </w:tabs>
            </w:pPr>
          </w:p>
        </w:tc>
      </w:tr>
      <w:tr w:rsidR="001212BC" w:rsidRPr="00DE1D06" w14:paraId="12F42F63" w14:textId="77777777" w:rsidTr="00A763D5">
        <w:tc>
          <w:tcPr>
            <w:tcW w:w="1368" w:type="dxa"/>
          </w:tcPr>
          <w:p w14:paraId="7F4AF308" w14:textId="77777777" w:rsidR="001212BC" w:rsidRPr="00DE1D06" w:rsidRDefault="00D869C8" w:rsidP="00894752">
            <w:pPr>
              <w:tabs>
                <w:tab w:val="left" w:pos="360"/>
              </w:tabs>
              <w:jc w:val="both"/>
            </w:pPr>
            <w:r w:rsidRPr="00DE1D06">
              <w:t>10,00</w:t>
            </w:r>
            <w:r w:rsidR="001212BC" w:rsidRPr="00DE1D06">
              <w:t>-10,</w:t>
            </w:r>
            <w:r w:rsidRPr="00DE1D06">
              <w:t>10</w:t>
            </w:r>
          </w:p>
        </w:tc>
        <w:tc>
          <w:tcPr>
            <w:tcW w:w="3510" w:type="dxa"/>
          </w:tcPr>
          <w:p w14:paraId="6EE76889" w14:textId="77777777" w:rsidR="001212BC" w:rsidRPr="00DE1D06" w:rsidRDefault="001212BC" w:rsidP="00894752">
            <w:pPr>
              <w:tabs>
                <w:tab w:val="left" w:pos="360"/>
              </w:tabs>
              <w:jc w:val="both"/>
            </w:pPr>
            <w:r w:rsidRPr="00DE1D06">
              <w:t>Поздрав учесницима Скупа</w:t>
            </w:r>
          </w:p>
          <w:p w14:paraId="795A7F20" w14:textId="20C81056" w:rsidR="00490BD6" w:rsidRPr="00DE1D06" w:rsidRDefault="00490BD6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1710" w:type="dxa"/>
          </w:tcPr>
          <w:p w14:paraId="1FCBED55" w14:textId="77777777" w:rsidR="001212BC" w:rsidRPr="00DE1D06" w:rsidRDefault="001212BC" w:rsidP="00894752">
            <w:pPr>
              <w:tabs>
                <w:tab w:val="left" w:pos="360"/>
              </w:tabs>
              <w:jc w:val="both"/>
            </w:pPr>
            <w:r w:rsidRPr="00DE1D06">
              <w:t>Поздравни говор Домаћина</w:t>
            </w:r>
          </w:p>
        </w:tc>
        <w:tc>
          <w:tcPr>
            <w:tcW w:w="2988" w:type="dxa"/>
          </w:tcPr>
          <w:p w14:paraId="6D5C8F59" w14:textId="538B51B0" w:rsidR="001212BC" w:rsidRPr="00DE1D06" w:rsidRDefault="001D17ED" w:rsidP="00D869C8">
            <w:pPr>
              <w:tabs>
                <w:tab w:val="left" w:pos="360"/>
              </w:tabs>
            </w:pPr>
            <w:r>
              <w:t>д</w:t>
            </w:r>
            <w:r w:rsidR="001212BC" w:rsidRPr="00DE1D06">
              <w:t xml:space="preserve">р </w:t>
            </w:r>
            <w:r w:rsidR="00D869C8" w:rsidRPr="00DE1D06">
              <w:t xml:space="preserve"> </w:t>
            </w:r>
            <w:r w:rsidR="00047CC5" w:rsidRPr="00DE1D06">
              <w:t>Зорица Дуковић</w:t>
            </w:r>
            <w:r w:rsidR="001212BC" w:rsidRPr="00DE1D06">
              <w:t xml:space="preserve">,  </w:t>
            </w:r>
            <w:r w:rsidR="00047CC5" w:rsidRPr="00DE1D06">
              <w:t>председник Академије васпитачко-медицинских</w:t>
            </w:r>
            <w:r w:rsidR="001212BC" w:rsidRPr="00DE1D06">
              <w:t xml:space="preserve"> струковних студија, </w:t>
            </w:r>
            <w:r w:rsidR="00047CC5" w:rsidRPr="00DE1D06">
              <w:t>Крушевац</w:t>
            </w:r>
          </w:p>
        </w:tc>
      </w:tr>
      <w:tr w:rsidR="00BC2902" w:rsidRPr="00DE1D06" w14:paraId="79E703EA" w14:textId="77777777" w:rsidTr="00A763D5">
        <w:tc>
          <w:tcPr>
            <w:tcW w:w="1368" w:type="dxa"/>
          </w:tcPr>
          <w:p w14:paraId="36BC25AF" w14:textId="33E5F1A0" w:rsidR="00BC2902" w:rsidRPr="00DE1D06" w:rsidRDefault="00BC2902" w:rsidP="00894752">
            <w:pPr>
              <w:tabs>
                <w:tab w:val="left" w:pos="360"/>
              </w:tabs>
              <w:jc w:val="both"/>
            </w:pPr>
            <w:r w:rsidRPr="00DE1D06">
              <w:t>10,10-10,20</w:t>
            </w:r>
          </w:p>
        </w:tc>
        <w:tc>
          <w:tcPr>
            <w:tcW w:w="3510" w:type="dxa"/>
          </w:tcPr>
          <w:p w14:paraId="6AFE738D" w14:textId="14DF8BD7" w:rsidR="00BC2902" w:rsidRPr="00DE1D06" w:rsidRDefault="00BC2902" w:rsidP="00894752">
            <w:pPr>
              <w:tabs>
                <w:tab w:val="left" w:pos="360"/>
              </w:tabs>
              <w:jc w:val="both"/>
            </w:pPr>
            <w:r w:rsidRPr="00DE1D06">
              <w:t>Поздрав учесницима Скупа</w:t>
            </w:r>
          </w:p>
        </w:tc>
        <w:tc>
          <w:tcPr>
            <w:tcW w:w="1710" w:type="dxa"/>
          </w:tcPr>
          <w:p w14:paraId="3EA3E547" w14:textId="77777777" w:rsidR="00BC2902" w:rsidRPr="00DE1D06" w:rsidRDefault="00BC2902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309FB4C7" w14:textId="767220C1" w:rsidR="00BC2902" w:rsidRPr="00DE1D06" w:rsidRDefault="00BC2902" w:rsidP="00D869C8">
            <w:pPr>
              <w:tabs>
                <w:tab w:val="left" w:pos="360"/>
              </w:tabs>
            </w:pPr>
            <w:r w:rsidRPr="00DE1D06">
              <w:t xml:space="preserve"> др Игор Петровић, руководилац Одсека васпитачких студија Алексинац</w:t>
            </w:r>
          </w:p>
        </w:tc>
      </w:tr>
      <w:tr w:rsidR="00BF0B2A" w:rsidRPr="00DE1D06" w14:paraId="6D7B1D39" w14:textId="77777777" w:rsidTr="00A763D5">
        <w:tc>
          <w:tcPr>
            <w:tcW w:w="1368" w:type="dxa"/>
          </w:tcPr>
          <w:p w14:paraId="3CCAABBA" w14:textId="70069616" w:rsidR="00BF0B2A" w:rsidRPr="00DE1D06" w:rsidRDefault="00BC2902" w:rsidP="00BF0B2A">
            <w:pPr>
              <w:tabs>
                <w:tab w:val="left" w:pos="360"/>
              </w:tabs>
              <w:jc w:val="both"/>
            </w:pPr>
            <w:r w:rsidRPr="00DE1D06">
              <w:t>10,20-1</w:t>
            </w:r>
            <w:r w:rsidR="00760EF5">
              <w:t>0,50</w:t>
            </w:r>
          </w:p>
        </w:tc>
        <w:tc>
          <w:tcPr>
            <w:tcW w:w="3510" w:type="dxa"/>
          </w:tcPr>
          <w:p w14:paraId="462AD257" w14:textId="11195BB3" w:rsidR="00BF0B2A" w:rsidRPr="00DE1D06" w:rsidRDefault="00BF0B2A" w:rsidP="00BF0B2A">
            <w:pPr>
              <w:tabs>
                <w:tab w:val="left" w:pos="360"/>
              </w:tabs>
              <w:jc w:val="both"/>
            </w:pPr>
          </w:p>
        </w:tc>
        <w:tc>
          <w:tcPr>
            <w:tcW w:w="1710" w:type="dxa"/>
          </w:tcPr>
          <w:p w14:paraId="73D4304A" w14:textId="6CF999E1" w:rsidR="00BF0B2A" w:rsidRPr="00DE1D06" w:rsidRDefault="00BC2902" w:rsidP="00674630">
            <w:pPr>
              <w:tabs>
                <w:tab w:val="left" w:pos="360"/>
              </w:tabs>
              <w:jc w:val="both"/>
            </w:pPr>
            <w:r w:rsidRPr="00DE1D06">
              <w:t xml:space="preserve">Пленарно </w:t>
            </w:r>
            <w:r>
              <w:t>излагање</w:t>
            </w:r>
            <w:r w:rsidRPr="00DE1D06">
              <w:t xml:space="preserve"> </w:t>
            </w:r>
          </w:p>
        </w:tc>
        <w:tc>
          <w:tcPr>
            <w:tcW w:w="2988" w:type="dxa"/>
          </w:tcPr>
          <w:p w14:paraId="2E4D7B2C" w14:textId="074AA9AE" w:rsidR="00BF0B2A" w:rsidRPr="00DE1D06" w:rsidRDefault="00F32626" w:rsidP="00BF0B2A">
            <w:pPr>
              <w:tabs>
                <w:tab w:val="left" w:pos="360"/>
              </w:tabs>
            </w:pPr>
            <w:r>
              <w:t>Представник</w:t>
            </w:r>
            <w:r w:rsidR="00674630" w:rsidRPr="00DE1D06">
              <w:t xml:space="preserve"> Минист</w:t>
            </w:r>
            <w:r>
              <w:t>арства</w:t>
            </w:r>
            <w:r w:rsidR="00674630" w:rsidRPr="00DE1D06">
              <w:t xml:space="preserve"> просвете</w:t>
            </w:r>
          </w:p>
        </w:tc>
      </w:tr>
      <w:tr w:rsidR="001212BC" w:rsidRPr="00DE1D06" w14:paraId="2000903C" w14:textId="77777777" w:rsidTr="00A763D5">
        <w:tc>
          <w:tcPr>
            <w:tcW w:w="1368" w:type="dxa"/>
          </w:tcPr>
          <w:p w14:paraId="0EBB8410" w14:textId="58E4D940" w:rsidR="00BC2902" w:rsidRPr="00DE1D06" w:rsidRDefault="00BC2902" w:rsidP="00BC2902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760EF5">
              <w:t>0,50</w:t>
            </w:r>
            <w:r w:rsidRPr="00DE1D06">
              <w:t>-11,</w:t>
            </w:r>
            <w:r w:rsidR="00760EF5">
              <w:t>20</w:t>
            </w:r>
          </w:p>
          <w:p w14:paraId="12843420" w14:textId="0E4ACF75" w:rsidR="001212BC" w:rsidRPr="00DE1D06" w:rsidRDefault="001212B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74D05F0D" w14:textId="3109C5DA" w:rsidR="001212BC" w:rsidRPr="00DE1D06" w:rsidRDefault="00D80AE5" w:rsidP="00894752">
            <w:pPr>
              <w:tabs>
                <w:tab w:val="left" w:pos="360"/>
              </w:tabs>
              <w:jc w:val="both"/>
            </w:pPr>
            <w:r>
              <w:t>П</w:t>
            </w:r>
            <w:r w:rsidRPr="00DE1D06">
              <w:t>ројек</w:t>
            </w:r>
            <w:r>
              <w:t>а</w:t>
            </w:r>
            <w:r w:rsidRPr="00DE1D06">
              <w:t>т ИПВО</w:t>
            </w:r>
          </w:p>
        </w:tc>
        <w:tc>
          <w:tcPr>
            <w:tcW w:w="1710" w:type="dxa"/>
          </w:tcPr>
          <w:p w14:paraId="78DB7519" w14:textId="5EF80C38" w:rsidR="001212BC" w:rsidRPr="00DE1D06" w:rsidRDefault="00BC2902" w:rsidP="00674630">
            <w:pPr>
              <w:tabs>
                <w:tab w:val="left" w:pos="360"/>
              </w:tabs>
              <w:jc w:val="both"/>
            </w:pPr>
            <w:r w:rsidRPr="00DE1D06">
              <w:t xml:space="preserve">Пленарно </w:t>
            </w:r>
            <w:r>
              <w:t>излагање</w:t>
            </w:r>
            <w:r w:rsidRPr="00DE1D06">
              <w:t xml:space="preserve"> </w:t>
            </w:r>
          </w:p>
        </w:tc>
        <w:tc>
          <w:tcPr>
            <w:tcW w:w="2988" w:type="dxa"/>
          </w:tcPr>
          <w:p w14:paraId="63EA03EA" w14:textId="77777777" w:rsidR="001212BC" w:rsidRPr="00DE1D06" w:rsidRDefault="001212BC" w:rsidP="00894752">
            <w:pPr>
              <w:tabs>
                <w:tab w:val="left" w:pos="360"/>
              </w:tabs>
            </w:pPr>
            <w:r w:rsidRPr="00DE1D06">
              <w:t>Г-</w:t>
            </w:r>
            <w:r w:rsidR="00F16A85" w:rsidRPr="00DE1D06">
              <w:t>ђа Биљана Којовић</w:t>
            </w:r>
          </w:p>
          <w:p w14:paraId="16283832" w14:textId="582AF3F0" w:rsidR="00F16A85" w:rsidRPr="00DE1D06" w:rsidRDefault="00F16A85" w:rsidP="00894752">
            <w:pPr>
              <w:tabs>
                <w:tab w:val="left" w:pos="360"/>
              </w:tabs>
            </w:pPr>
            <w:r w:rsidRPr="00DE1D06">
              <w:t>Г-ђа Марија Белензада</w:t>
            </w:r>
          </w:p>
        </w:tc>
      </w:tr>
      <w:tr w:rsidR="001212BC" w:rsidRPr="00DE1D06" w14:paraId="1A62F728" w14:textId="77777777" w:rsidTr="00A763D5">
        <w:tc>
          <w:tcPr>
            <w:tcW w:w="1368" w:type="dxa"/>
          </w:tcPr>
          <w:p w14:paraId="0D63D6CD" w14:textId="35FE00C2" w:rsidR="001212BC" w:rsidRPr="00DE1D06" w:rsidRDefault="00BF0B2A" w:rsidP="00894752">
            <w:pPr>
              <w:tabs>
                <w:tab w:val="left" w:pos="360"/>
              </w:tabs>
              <w:jc w:val="both"/>
              <w:rPr>
                <w:b/>
                <w:bCs/>
              </w:rPr>
            </w:pPr>
            <w:r w:rsidRPr="00DE1D06">
              <w:rPr>
                <w:b/>
                <w:bCs/>
              </w:rPr>
              <w:t>1</w:t>
            </w:r>
            <w:r w:rsidR="00BC2902">
              <w:rPr>
                <w:b/>
                <w:bCs/>
              </w:rPr>
              <w:t>1,</w:t>
            </w:r>
            <w:r w:rsidR="00760EF5">
              <w:rPr>
                <w:b/>
                <w:bCs/>
              </w:rPr>
              <w:t>2</w:t>
            </w:r>
            <w:r w:rsidR="00BC2902">
              <w:rPr>
                <w:b/>
                <w:bCs/>
              </w:rPr>
              <w:t>0</w:t>
            </w:r>
            <w:r w:rsidRPr="00DE1D06">
              <w:rPr>
                <w:b/>
                <w:bCs/>
              </w:rPr>
              <w:t>-1</w:t>
            </w:r>
            <w:r w:rsidR="00BC2902">
              <w:rPr>
                <w:b/>
                <w:bCs/>
              </w:rPr>
              <w:t>2,</w:t>
            </w:r>
            <w:r w:rsidR="00760EF5">
              <w:rPr>
                <w:b/>
                <w:bCs/>
              </w:rPr>
              <w:t>00</w:t>
            </w:r>
          </w:p>
        </w:tc>
        <w:tc>
          <w:tcPr>
            <w:tcW w:w="3510" w:type="dxa"/>
          </w:tcPr>
          <w:p w14:paraId="4A3424B4" w14:textId="77777777" w:rsidR="001212BC" w:rsidRPr="00DE1D06" w:rsidRDefault="001212BC" w:rsidP="00894752">
            <w:pPr>
              <w:jc w:val="both"/>
              <w:rPr>
                <w:b/>
                <w:bCs/>
                <w:color w:val="222222"/>
              </w:rPr>
            </w:pPr>
            <w:r w:rsidRPr="00DE1D06">
              <w:rPr>
                <w:b/>
                <w:bCs/>
                <w:color w:val="222222"/>
              </w:rPr>
              <w:t>Пауза за кафу</w:t>
            </w:r>
          </w:p>
        </w:tc>
        <w:tc>
          <w:tcPr>
            <w:tcW w:w="1710" w:type="dxa"/>
          </w:tcPr>
          <w:p w14:paraId="4D70EA00" w14:textId="77777777" w:rsidR="001212BC" w:rsidRPr="00DE1D06" w:rsidRDefault="001212B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7FCDEF51" w14:textId="77777777" w:rsidR="001212BC" w:rsidRPr="00DE1D06" w:rsidRDefault="001212BC" w:rsidP="00894752">
            <w:pPr>
              <w:pStyle w:val="ListParagraph"/>
              <w:spacing w:after="200"/>
              <w:ind w:left="0"/>
              <w:jc w:val="both"/>
              <w:rPr>
                <w:rFonts w:eastAsia="Times New Roman"/>
              </w:rPr>
            </w:pPr>
          </w:p>
        </w:tc>
      </w:tr>
      <w:tr w:rsidR="001212BC" w:rsidRPr="00DE1D06" w14:paraId="7248DAFE" w14:textId="77777777" w:rsidTr="00A763D5">
        <w:tc>
          <w:tcPr>
            <w:tcW w:w="1368" w:type="dxa"/>
          </w:tcPr>
          <w:p w14:paraId="61B06F67" w14:textId="7004FCE8" w:rsidR="00BF505B" w:rsidRPr="00DE1D06" w:rsidRDefault="00BF505B" w:rsidP="00894752">
            <w:pPr>
              <w:tabs>
                <w:tab w:val="left" w:pos="360"/>
              </w:tabs>
              <w:jc w:val="both"/>
            </w:pPr>
            <w:r w:rsidRPr="00DE1D06">
              <w:lastRenderedPageBreak/>
              <w:t>Сесија 1</w:t>
            </w:r>
          </w:p>
        </w:tc>
        <w:tc>
          <w:tcPr>
            <w:tcW w:w="3510" w:type="dxa"/>
          </w:tcPr>
          <w:p w14:paraId="19F6B81A" w14:textId="64774214" w:rsidR="00406D4A" w:rsidRPr="00DE1D06" w:rsidRDefault="00BF505B" w:rsidP="00406D4A">
            <w:pPr>
              <w:rPr>
                <w:b/>
                <w:bCs/>
                <w:sz w:val="24"/>
                <w:szCs w:val="24"/>
              </w:rPr>
            </w:pPr>
            <w:r w:rsidRPr="00DE1D06">
              <w:rPr>
                <w:b/>
                <w:bCs/>
                <w:sz w:val="24"/>
                <w:szCs w:val="24"/>
              </w:rPr>
              <w:t>Савремене теоријске поставке о детињству, учењу и развоју деце предшколског узраста</w:t>
            </w:r>
          </w:p>
          <w:p w14:paraId="6DF8F320" w14:textId="6443D95D" w:rsidR="001212BC" w:rsidRPr="00DE1D06" w:rsidRDefault="001212BC" w:rsidP="00723FA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02940724" w14:textId="77777777" w:rsidR="001212BC" w:rsidRPr="00DE1D06" w:rsidRDefault="001212BC" w:rsidP="00894752">
            <w:pPr>
              <w:tabs>
                <w:tab w:val="left" w:pos="360"/>
              </w:tabs>
              <w:jc w:val="both"/>
            </w:pPr>
            <w:r w:rsidRPr="00DE1D06">
              <w:t>Модератор</w:t>
            </w:r>
          </w:p>
        </w:tc>
        <w:tc>
          <w:tcPr>
            <w:tcW w:w="2988" w:type="dxa"/>
          </w:tcPr>
          <w:p w14:paraId="1971D6A5" w14:textId="77777777" w:rsidR="000B403A" w:rsidRPr="00DE1D06" w:rsidRDefault="00BF3082" w:rsidP="00894752">
            <w:r w:rsidRPr="00DE1D06">
              <w:t>д</w:t>
            </w:r>
            <w:r w:rsidR="004E74E0" w:rsidRPr="00DE1D06">
              <w:t xml:space="preserve">р Анкица Симона Ковачевић, </w:t>
            </w:r>
          </w:p>
          <w:p w14:paraId="2E3221D3" w14:textId="0A77B9FF" w:rsidR="000B403A" w:rsidRPr="00DE1D06" w:rsidRDefault="000B403A" w:rsidP="00894752">
            <w:r w:rsidRPr="00DE1D06">
              <w:t xml:space="preserve">др </w:t>
            </w:r>
            <w:r w:rsidR="00B707E8" w:rsidRPr="00DE1D06">
              <w:t>Горица Павловић Рајковић</w:t>
            </w:r>
            <w:r w:rsidR="00980F2A" w:rsidRPr="00DE1D06">
              <w:t xml:space="preserve">, </w:t>
            </w:r>
          </w:p>
          <w:p w14:paraId="2B443242" w14:textId="3C79F829" w:rsidR="001212BC" w:rsidRPr="00DE1D06" w:rsidRDefault="005D2D41" w:rsidP="00894752">
            <w:r w:rsidRPr="00DE1D06">
              <w:t xml:space="preserve"> </w:t>
            </w:r>
            <w:r w:rsidR="004E74E0" w:rsidRPr="00DE1D06">
              <w:t xml:space="preserve">Академија васпитачко-медицинских струковних студија, Алексинац </w:t>
            </w:r>
          </w:p>
        </w:tc>
      </w:tr>
      <w:tr w:rsidR="0064078B" w:rsidRPr="00DE1D06" w14:paraId="58036BBE" w14:textId="77777777" w:rsidTr="00A763D5">
        <w:tc>
          <w:tcPr>
            <w:tcW w:w="1368" w:type="dxa"/>
          </w:tcPr>
          <w:p w14:paraId="1AF929AB" w14:textId="73EE1704" w:rsidR="0064078B" w:rsidRPr="00DE1D06" w:rsidRDefault="0064078B" w:rsidP="0064078B">
            <w:pPr>
              <w:tabs>
                <w:tab w:val="left" w:pos="360"/>
              </w:tabs>
              <w:jc w:val="both"/>
            </w:pPr>
            <w:r w:rsidRPr="00DE1D06">
              <w:t>1</w:t>
            </w:r>
            <w:r>
              <w:t>2,</w:t>
            </w:r>
            <w:r w:rsidR="00760EF5">
              <w:t>00</w:t>
            </w:r>
            <w:r w:rsidRPr="00DE1D06">
              <w:t>-1</w:t>
            </w:r>
            <w:r>
              <w:t>2,</w:t>
            </w:r>
            <w:r w:rsidR="00760EF5">
              <w:t>1</w:t>
            </w:r>
            <w:r>
              <w:t>0</w:t>
            </w:r>
          </w:p>
          <w:p w14:paraId="755B5709" w14:textId="77777777" w:rsidR="0064078B" w:rsidRPr="00DE1D06" w:rsidRDefault="0064078B" w:rsidP="00894752">
            <w:pPr>
              <w:tabs>
                <w:tab w:val="left" w:pos="36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510" w:type="dxa"/>
          </w:tcPr>
          <w:p w14:paraId="4C26F179" w14:textId="29EF7BBE" w:rsidR="0064078B" w:rsidRPr="0064078B" w:rsidRDefault="0064078B" w:rsidP="00406D4A">
            <w:pPr>
              <w:rPr>
                <w:sz w:val="24"/>
                <w:szCs w:val="24"/>
              </w:rPr>
            </w:pPr>
            <w:r w:rsidRPr="0064078B">
              <w:rPr>
                <w:sz w:val="24"/>
                <w:szCs w:val="24"/>
              </w:rPr>
              <w:t>Очување постуралног здравља деце:развојна гимнастика као кључна компонента</w:t>
            </w:r>
          </w:p>
        </w:tc>
        <w:tc>
          <w:tcPr>
            <w:tcW w:w="1710" w:type="dxa"/>
          </w:tcPr>
          <w:p w14:paraId="0D0A9CE1" w14:textId="1A98A0D3" w:rsidR="0064078B" w:rsidRPr="00DE1D06" w:rsidRDefault="0064078B" w:rsidP="00894752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3E0CDD68" w14:textId="4CF223BC" w:rsidR="001D17ED" w:rsidRDefault="001D17ED" w:rsidP="00894752">
            <w:r>
              <w:t xml:space="preserve">др </w:t>
            </w:r>
            <w:r w:rsidR="0064078B" w:rsidRPr="0064078B">
              <w:t xml:space="preserve">Зоран Милић, </w:t>
            </w:r>
          </w:p>
          <w:p w14:paraId="6B31291F" w14:textId="73A5E346" w:rsidR="0064078B" w:rsidRPr="00DE1D06" w:rsidRDefault="0064078B" w:rsidP="00894752">
            <w:r w:rsidRPr="0064078B">
              <w:t>Бојан Кмезић</w:t>
            </w:r>
            <w:r>
              <w:t xml:space="preserve">, </w:t>
            </w:r>
            <w:r w:rsidRPr="0064078B">
              <w:t>Висока школа струковних студија за образовање васпитача и тренера Суботица</w:t>
            </w:r>
          </w:p>
        </w:tc>
      </w:tr>
      <w:tr w:rsidR="001212BC" w:rsidRPr="00DE1D06" w14:paraId="2D34EC1B" w14:textId="77777777" w:rsidTr="00A763D5">
        <w:tc>
          <w:tcPr>
            <w:tcW w:w="1368" w:type="dxa"/>
          </w:tcPr>
          <w:p w14:paraId="5A1E326F" w14:textId="067F0920" w:rsidR="0064078B" w:rsidRPr="00DE1D06" w:rsidRDefault="0064078B" w:rsidP="0064078B">
            <w:pPr>
              <w:tabs>
                <w:tab w:val="left" w:pos="360"/>
              </w:tabs>
              <w:jc w:val="both"/>
            </w:pPr>
            <w:r w:rsidRPr="00DE1D06">
              <w:t>1</w:t>
            </w:r>
            <w:r>
              <w:t>2,</w:t>
            </w:r>
            <w:r w:rsidR="00760EF5">
              <w:t>1</w:t>
            </w:r>
            <w:r>
              <w:t>0</w:t>
            </w:r>
            <w:r w:rsidRPr="00DE1D06">
              <w:t>-1</w:t>
            </w:r>
            <w:r>
              <w:t>2</w:t>
            </w:r>
            <w:r w:rsidRPr="00DE1D06">
              <w:t>,</w:t>
            </w:r>
            <w:r w:rsidR="00760EF5">
              <w:t>2</w:t>
            </w:r>
            <w:r w:rsidRPr="00DE1D06">
              <w:t>0</w:t>
            </w:r>
          </w:p>
          <w:p w14:paraId="28713678" w14:textId="46078DA0" w:rsidR="00AF0DE1" w:rsidRPr="00DE1D06" w:rsidRDefault="00AF0DE1" w:rsidP="00894752">
            <w:pPr>
              <w:tabs>
                <w:tab w:val="left" w:pos="360"/>
              </w:tabs>
              <w:jc w:val="both"/>
            </w:pPr>
          </w:p>
          <w:p w14:paraId="30AAE4FF" w14:textId="6125B249" w:rsidR="009B697F" w:rsidRPr="00DE1D06" w:rsidRDefault="009B697F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63105B87" w14:textId="132C5A25" w:rsidR="004E1065" w:rsidRPr="004E1065" w:rsidRDefault="004E1065" w:rsidP="004E1065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Рад са надареном и талентованом децом у</w:t>
            </w:r>
            <w:r w:rsidR="00FA58B3">
              <w:rPr>
                <w:rFonts w:asciiTheme="minorHAnsi" w:eastAsia="Times New Roman" w:hAnsiTheme="minorHAnsi" w:cstheme="minorHAnsi"/>
                <w:lang w:eastAsia="sr-Latn-RS"/>
              </w:rPr>
              <w:t xml:space="preserve"> </w:t>
            </w: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дигиталном окружењу</w:t>
            </w:r>
          </w:p>
          <w:p w14:paraId="271FE24E" w14:textId="6555921E" w:rsidR="001212BC" w:rsidRPr="00DE1D06" w:rsidRDefault="001212BC" w:rsidP="00515D06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</w:p>
        </w:tc>
        <w:tc>
          <w:tcPr>
            <w:tcW w:w="1710" w:type="dxa"/>
          </w:tcPr>
          <w:p w14:paraId="0D3991BF" w14:textId="77777777" w:rsidR="001212BC" w:rsidRPr="00DE1D06" w:rsidRDefault="001212BC" w:rsidP="00894752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5ECC22BC" w14:textId="353EB283" w:rsidR="00FA58B3" w:rsidRDefault="00FA58B3" w:rsidP="006F25C2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Др Весна Стевановић</w:t>
            </w:r>
            <w:r w:rsidR="001D17ED">
              <w:rPr>
                <w:rFonts w:asciiTheme="minorHAnsi" w:eastAsia="Times New Roman" w:hAnsiTheme="minorHAnsi" w:cstheme="minorHAnsi"/>
                <w:lang w:eastAsia="sr-Latn-RS"/>
              </w:rPr>
              <w:t>,</w:t>
            </w:r>
            <w:r w:rsidR="001D17ED" w:rsidRPr="00DE1D06">
              <w:t xml:space="preserve"> Академија васпитачко-медицинских струковних студија, Алексинац</w:t>
            </w: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 xml:space="preserve"> и </w:t>
            </w:r>
          </w:p>
          <w:p w14:paraId="749903D5" w14:textId="677E95B8" w:rsidR="001212BC" w:rsidRPr="00DE1D06" w:rsidRDefault="00FA58B3" w:rsidP="006F25C2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др Малиша Стевановић</w:t>
            </w:r>
            <w:r w:rsidR="001D17ED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DE1D06">
              <w:t xml:space="preserve">Академија васпитачко-медицинских струковних студија, </w:t>
            </w:r>
            <w:r w:rsidR="001D17ED">
              <w:t>Крушевац</w:t>
            </w:r>
          </w:p>
        </w:tc>
      </w:tr>
      <w:tr w:rsidR="00F3443B" w:rsidRPr="00DE1D06" w14:paraId="5445D0D1" w14:textId="77777777" w:rsidTr="00A763D5">
        <w:tc>
          <w:tcPr>
            <w:tcW w:w="1368" w:type="dxa"/>
          </w:tcPr>
          <w:p w14:paraId="00185A63" w14:textId="38E3FCA8" w:rsidR="0064078B" w:rsidRPr="00DE1D06" w:rsidRDefault="0064078B" w:rsidP="0064078B">
            <w:pPr>
              <w:tabs>
                <w:tab w:val="left" w:pos="360"/>
              </w:tabs>
              <w:jc w:val="both"/>
            </w:pPr>
            <w:r w:rsidRPr="00DE1D06">
              <w:t>1</w:t>
            </w:r>
            <w:r>
              <w:t>2</w:t>
            </w:r>
            <w:r w:rsidRPr="00DE1D06">
              <w:t>,</w:t>
            </w:r>
            <w:r w:rsidR="00760EF5">
              <w:t>2</w:t>
            </w:r>
            <w:r w:rsidRPr="00DE1D06">
              <w:t>0-1</w:t>
            </w:r>
            <w:r w:rsidR="00760EF5">
              <w:t>2</w:t>
            </w:r>
            <w:r w:rsidRPr="00DE1D06">
              <w:t>,</w:t>
            </w:r>
            <w:r w:rsidR="00760EF5">
              <w:t>3</w:t>
            </w:r>
            <w:r>
              <w:t>0</w:t>
            </w:r>
          </w:p>
          <w:p w14:paraId="44583703" w14:textId="2FB537A9" w:rsidR="00DD44A8" w:rsidRPr="00DE1D06" w:rsidRDefault="00DD44A8" w:rsidP="0064078B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07434709" w14:textId="6C802131" w:rsidR="00F3443B" w:rsidRPr="00DE1D06" w:rsidRDefault="004E1065" w:rsidP="00F3443B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Развој моралних емоција код деце у предшколском периоду</w:t>
            </w:r>
          </w:p>
        </w:tc>
        <w:tc>
          <w:tcPr>
            <w:tcW w:w="1710" w:type="dxa"/>
          </w:tcPr>
          <w:p w14:paraId="3B08C8AF" w14:textId="5A2CA723" w:rsidR="00F3443B" w:rsidRPr="00DE1D06" w:rsidRDefault="00F3443B" w:rsidP="00894752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5B07C60D" w14:textId="563ECE91" w:rsidR="00F3443B" w:rsidRPr="00DE1D06" w:rsidRDefault="005044D0" w:rsidP="00894752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Др Жељко Младеновић</w:t>
            </w:r>
            <w:r w:rsidR="001D17ED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DE1D06">
              <w:t>Академија васпитачко-медицинских струковних студија, Алексинац</w:t>
            </w:r>
          </w:p>
        </w:tc>
      </w:tr>
      <w:tr w:rsidR="00F3443B" w:rsidRPr="00DE1D06" w14:paraId="482950F6" w14:textId="77777777" w:rsidTr="00A763D5">
        <w:tc>
          <w:tcPr>
            <w:tcW w:w="1368" w:type="dxa"/>
          </w:tcPr>
          <w:p w14:paraId="6D4538E4" w14:textId="644F4AB3" w:rsidR="00AF0DE1" w:rsidRPr="00DE1D06" w:rsidRDefault="00760EF5" w:rsidP="0064078B">
            <w:pPr>
              <w:tabs>
                <w:tab w:val="left" w:pos="360"/>
              </w:tabs>
              <w:jc w:val="both"/>
            </w:pPr>
            <w:r>
              <w:t>12,30-12,40</w:t>
            </w:r>
          </w:p>
        </w:tc>
        <w:tc>
          <w:tcPr>
            <w:tcW w:w="3510" w:type="dxa"/>
          </w:tcPr>
          <w:p w14:paraId="2A88B4EE" w14:textId="5AF710A2" w:rsidR="00515D06" w:rsidRPr="004E1065" w:rsidRDefault="00515D06" w:rsidP="00515D06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Основе програма пред</w:t>
            </w:r>
            <w:r w:rsidR="005044D0">
              <w:rPr>
                <w:rFonts w:asciiTheme="minorHAnsi" w:eastAsia="Times New Roman" w:hAnsiTheme="minorHAnsi" w:cstheme="minorHAnsi"/>
                <w:lang w:eastAsia="sr-Latn-RS"/>
              </w:rPr>
              <w:t>ш</w:t>
            </w: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колског васпитања и образовања кроз</w:t>
            </w:r>
          </w:p>
          <w:p w14:paraId="5991DFFB" w14:textId="77777777" w:rsidR="00515D06" w:rsidRPr="004E1065" w:rsidRDefault="00515D06" w:rsidP="00515D06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призму социокултурне теорије и постструктурализма</w:t>
            </w:r>
          </w:p>
          <w:p w14:paraId="13A475D9" w14:textId="0F4BD0B4" w:rsidR="00F3443B" w:rsidRPr="00DE1D06" w:rsidRDefault="00F3443B" w:rsidP="00F3443B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</w:p>
        </w:tc>
        <w:tc>
          <w:tcPr>
            <w:tcW w:w="1710" w:type="dxa"/>
          </w:tcPr>
          <w:p w14:paraId="2749B26B" w14:textId="15E532F0" w:rsidR="00F3443B" w:rsidRPr="00DE1D06" w:rsidRDefault="00F3443B" w:rsidP="00894752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514E6945" w14:textId="43B2B64F" w:rsidR="00F3443B" w:rsidRPr="00DE1D06" w:rsidRDefault="005044D0" w:rsidP="00894752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Др Александра Милошевић</w:t>
            </w:r>
            <w:r w:rsidR="001D17ED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DE1D06">
              <w:t>Академија васпитачко-медицинских струковних студија, Алексинац</w:t>
            </w:r>
          </w:p>
        </w:tc>
      </w:tr>
      <w:tr w:rsidR="00F3443B" w:rsidRPr="00DE1D06" w14:paraId="34A4E77B" w14:textId="77777777" w:rsidTr="00A763D5">
        <w:tc>
          <w:tcPr>
            <w:tcW w:w="1368" w:type="dxa"/>
          </w:tcPr>
          <w:p w14:paraId="29DCF91D" w14:textId="119F49EE" w:rsidR="00F3443B" w:rsidRPr="00DE1D06" w:rsidRDefault="00463C73" w:rsidP="00894752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760EF5">
              <w:t>2,40</w:t>
            </w:r>
            <w:r w:rsidR="000837D7" w:rsidRPr="00DE1D06">
              <w:t>-1</w:t>
            </w:r>
            <w:r w:rsidR="00760EF5">
              <w:t>2,50</w:t>
            </w:r>
          </w:p>
          <w:p w14:paraId="6180CEAD" w14:textId="6001B3AF" w:rsidR="00AF0DE1" w:rsidRPr="00DE1D06" w:rsidRDefault="00AF0DE1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65C96589" w14:textId="3098C9F9" w:rsidR="00515D06" w:rsidRPr="004E1065" w:rsidRDefault="00515D06" w:rsidP="00515D06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Слика детињства у поезији за децу Миленка Матицког</w:t>
            </w:r>
          </w:p>
          <w:p w14:paraId="2585B8F0" w14:textId="6A9234D9" w:rsidR="00F3443B" w:rsidRPr="00DE1D06" w:rsidRDefault="00F3443B" w:rsidP="00F3443B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</w:p>
        </w:tc>
        <w:tc>
          <w:tcPr>
            <w:tcW w:w="1710" w:type="dxa"/>
          </w:tcPr>
          <w:p w14:paraId="16148CDB" w14:textId="6F514980" w:rsidR="00F3443B" w:rsidRPr="00DE1D06" w:rsidRDefault="00F3443B" w:rsidP="00894752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2D6C73D8" w14:textId="537EA72A" w:rsidR="00F3443B" w:rsidRPr="00DE1D06" w:rsidRDefault="005044D0" w:rsidP="00F3443B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Др Милутин Ђуричковић</w:t>
            </w:r>
            <w:r w:rsidR="001D17ED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DE1D06">
              <w:t>Академија васпитачко-медицинских струковних студија, Алексинац</w:t>
            </w:r>
          </w:p>
        </w:tc>
      </w:tr>
      <w:tr w:rsidR="00F54440" w:rsidRPr="00DE1D06" w14:paraId="2E6B6927" w14:textId="77777777" w:rsidTr="00A763D5">
        <w:tc>
          <w:tcPr>
            <w:tcW w:w="1368" w:type="dxa"/>
          </w:tcPr>
          <w:p w14:paraId="624FAC38" w14:textId="1C156B21" w:rsidR="00F54440" w:rsidRPr="00DE1D06" w:rsidRDefault="00C4231D" w:rsidP="00F54440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760EF5">
              <w:t>2,50</w:t>
            </w:r>
            <w:r w:rsidR="000837D7" w:rsidRPr="00DE1D06">
              <w:t>-1</w:t>
            </w:r>
            <w:r w:rsidR="00760EF5">
              <w:t>3,00</w:t>
            </w:r>
          </w:p>
          <w:p w14:paraId="10EBE633" w14:textId="4F59F821" w:rsidR="008A1485" w:rsidRPr="00DE1D06" w:rsidRDefault="008A1485" w:rsidP="00F54440">
            <w:pPr>
              <w:tabs>
                <w:tab w:val="left" w:pos="360"/>
              </w:tabs>
              <w:jc w:val="both"/>
            </w:pPr>
          </w:p>
          <w:p w14:paraId="645E7AA5" w14:textId="0A6C89F7" w:rsidR="008A1485" w:rsidRPr="00DE1D06" w:rsidRDefault="008A1485" w:rsidP="00F54440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50A60309" w14:textId="1DD0377F" w:rsidR="00515D06" w:rsidRPr="004E1065" w:rsidRDefault="00515D06" w:rsidP="00515D06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Методичка обрада приче Дум.Ду Оливер и његов бубањ</w:t>
            </w:r>
          </w:p>
          <w:p w14:paraId="1793F1D9" w14:textId="06025029" w:rsidR="00F54440" w:rsidRPr="00DE1D06" w:rsidRDefault="00F54440" w:rsidP="00F54440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</w:p>
        </w:tc>
        <w:tc>
          <w:tcPr>
            <w:tcW w:w="1710" w:type="dxa"/>
          </w:tcPr>
          <w:p w14:paraId="21B1C682" w14:textId="67485031" w:rsidR="00F54440" w:rsidRPr="00DE1D06" w:rsidRDefault="00F54440" w:rsidP="00F54440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3C19374D" w14:textId="57E53B48" w:rsidR="00F54440" w:rsidRPr="00DE1D06" w:rsidRDefault="005044D0" w:rsidP="00F54440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Др Предраг Јашовић</w:t>
            </w:r>
            <w:r w:rsidR="001D17ED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DE1D06">
              <w:t>Академија васпитачко-медицинских струковних студија, Алексинац</w:t>
            </w:r>
          </w:p>
        </w:tc>
      </w:tr>
      <w:tr w:rsidR="00510CEC" w:rsidRPr="00DE1D06" w14:paraId="1719EB03" w14:textId="77777777" w:rsidTr="00A763D5">
        <w:tc>
          <w:tcPr>
            <w:tcW w:w="1368" w:type="dxa"/>
          </w:tcPr>
          <w:p w14:paraId="1D15F555" w14:textId="39851640" w:rsidR="00510CEC" w:rsidRPr="00002509" w:rsidRDefault="00C4231D" w:rsidP="00894752">
            <w:pPr>
              <w:tabs>
                <w:tab w:val="left" w:pos="360"/>
              </w:tabs>
              <w:jc w:val="both"/>
            </w:pPr>
            <w:r w:rsidRPr="00002509">
              <w:t>1</w:t>
            </w:r>
            <w:r w:rsidR="00760EF5" w:rsidRPr="00002509">
              <w:t>3,00</w:t>
            </w:r>
            <w:r w:rsidR="000837D7" w:rsidRPr="00002509">
              <w:t>-1</w:t>
            </w:r>
            <w:r w:rsidR="00760EF5" w:rsidRPr="00002509">
              <w:t>3,10</w:t>
            </w:r>
          </w:p>
          <w:p w14:paraId="61E9DF4C" w14:textId="36043D92" w:rsidR="0022613E" w:rsidRPr="00C928FC" w:rsidRDefault="0022613E" w:rsidP="00894752">
            <w:pPr>
              <w:tabs>
                <w:tab w:val="left" w:pos="360"/>
              </w:tabs>
              <w:jc w:val="both"/>
              <w:rPr>
                <w:highlight w:val="yellow"/>
              </w:rPr>
            </w:pPr>
          </w:p>
        </w:tc>
        <w:tc>
          <w:tcPr>
            <w:tcW w:w="3510" w:type="dxa"/>
          </w:tcPr>
          <w:p w14:paraId="6428483D" w14:textId="2F54A18F" w:rsidR="00510CEC" w:rsidRPr="00002509" w:rsidRDefault="00002509" w:rsidP="00002509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002509">
              <w:rPr>
                <w:rFonts w:asciiTheme="minorHAnsi" w:eastAsia="Times New Roman" w:hAnsiTheme="minorHAnsi" w:cstheme="minorHAnsi"/>
                <w:lang w:eastAsia="sr-Latn-RS"/>
              </w:rPr>
              <w:t>Примена вокалних и инструменталних звукова у развоју естетских вредности предшколске деце</w:t>
            </w:r>
          </w:p>
        </w:tc>
        <w:tc>
          <w:tcPr>
            <w:tcW w:w="1710" w:type="dxa"/>
          </w:tcPr>
          <w:p w14:paraId="78683FFF" w14:textId="310F7EE6" w:rsidR="00510CEC" w:rsidRPr="00002509" w:rsidRDefault="00CF0CA3" w:rsidP="00894752">
            <w:pPr>
              <w:tabs>
                <w:tab w:val="left" w:pos="360"/>
              </w:tabs>
              <w:jc w:val="both"/>
            </w:pPr>
            <w:r w:rsidRPr="00002509">
              <w:t>Излагање,ПП</w:t>
            </w:r>
          </w:p>
        </w:tc>
        <w:tc>
          <w:tcPr>
            <w:tcW w:w="2988" w:type="dxa"/>
          </w:tcPr>
          <w:p w14:paraId="526C12CC" w14:textId="6E02F80B" w:rsidR="00510CEC" w:rsidRPr="00002509" w:rsidRDefault="005044D0" w:rsidP="00510CEC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002509">
              <w:rPr>
                <w:rFonts w:asciiTheme="minorHAnsi" w:eastAsia="Times New Roman" w:hAnsiTheme="minorHAnsi" w:cstheme="minorHAnsi"/>
                <w:lang w:eastAsia="sr-Latn-RS"/>
              </w:rPr>
              <w:t>Др Марина Гавриловић</w:t>
            </w:r>
            <w:r w:rsidR="001D17ED" w:rsidRPr="00002509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002509">
              <w:t>Академија васпитачко-медицинских струковних студија, Алексинац</w:t>
            </w:r>
          </w:p>
        </w:tc>
      </w:tr>
      <w:tr w:rsidR="009B4698" w:rsidRPr="00DE1D06" w14:paraId="4059D77E" w14:textId="77777777" w:rsidTr="00A763D5">
        <w:tc>
          <w:tcPr>
            <w:tcW w:w="1368" w:type="dxa"/>
          </w:tcPr>
          <w:p w14:paraId="22CD2CDB" w14:textId="78CFED21" w:rsidR="009B4698" w:rsidRPr="00DE1D06" w:rsidRDefault="0016161E" w:rsidP="00894752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760EF5">
              <w:t>3,10</w:t>
            </w:r>
            <w:r w:rsidR="000837D7" w:rsidRPr="00DE1D06">
              <w:t>-1</w:t>
            </w:r>
            <w:r w:rsidR="00760EF5">
              <w:t>3,20</w:t>
            </w:r>
          </w:p>
          <w:p w14:paraId="68E04991" w14:textId="398763E8" w:rsidR="004E05C4" w:rsidRPr="00DE1D06" w:rsidRDefault="004E05C4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56883D71" w14:textId="16944E01" w:rsidR="00515D06" w:rsidRPr="004E1065" w:rsidRDefault="00515D06" w:rsidP="00515D06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Простор дечијег вртића у функцији развоја математичких</w:t>
            </w:r>
          </w:p>
          <w:p w14:paraId="43A9FB68" w14:textId="77777777" w:rsidR="00515D06" w:rsidRPr="004E1065" w:rsidRDefault="00515D06" w:rsidP="00515D06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појмова у предшколском узрасту</w:t>
            </w:r>
          </w:p>
          <w:p w14:paraId="7F731E15" w14:textId="5CAA563D" w:rsidR="009B4698" w:rsidRPr="00DE1D06" w:rsidRDefault="009B4698" w:rsidP="00F3443B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</w:p>
        </w:tc>
        <w:tc>
          <w:tcPr>
            <w:tcW w:w="1710" w:type="dxa"/>
          </w:tcPr>
          <w:p w14:paraId="7E5606BC" w14:textId="298A9049" w:rsidR="009B4698" w:rsidRPr="00DE1D06" w:rsidRDefault="00CF0CA3" w:rsidP="00894752">
            <w:pPr>
              <w:tabs>
                <w:tab w:val="left" w:pos="360"/>
              </w:tabs>
              <w:jc w:val="both"/>
            </w:pPr>
            <w:r w:rsidRPr="00DE1D06">
              <w:t>Излагање,ПП</w:t>
            </w:r>
          </w:p>
        </w:tc>
        <w:tc>
          <w:tcPr>
            <w:tcW w:w="2988" w:type="dxa"/>
          </w:tcPr>
          <w:p w14:paraId="454D44EB" w14:textId="1A9580FF" w:rsidR="009B4698" w:rsidRPr="00DE1D06" w:rsidRDefault="005044D0" w:rsidP="00510CEC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Др Горица Павловић Рајковић</w:t>
            </w:r>
            <w:r w:rsidR="001D17ED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DE1D06">
              <w:t>Академија васпитачко-медицинских струковних студија, Алексинац</w:t>
            </w:r>
          </w:p>
        </w:tc>
      </w:tr>
      <w:tr w:rsidR="009F37D0" w:rsidRPr="00DE1D06" w14:paraId="337DF948" w14:textId="77777777" w:rsidTr="00A763D5">
        <w:tc>
          <w:tcPr>
            <w:tcW w:w="1368" w:type="dxa"/>
          </w:tcPr>
          <w:p w14:paraId="2D954365" w14:textId="508AEBB6" w:rsidR="00F661E5" w:rsidRPr="00DE1D06" w:rsidRDefault="00F661E5" w:rsidP="00894752">
            <w:pPr>
              <w:tabs>
                <w:tab w:val="left" w:pos="360"/>
              </w:tabs>
              <w:jc w:val="both"/>
            </w:pPr>
            <w:r w:rsidRPr="00DE1D06">
              <w:lastRenderedPageBreak/>
              <w:t>1</w:t>
            </w:r>
            <w:r w:rsidR="00760EF5">
              <w:t>3,20</w:t>
            </w:r>
            <w:r w:rsidRPr="00DE1D06">
              <w:t>-1</w:t>
            </w:r>
            <w:r w:rsidR="00760EF5">
              <w:t>3,30</w:t>
            </w:r>
          </w:p>
          <w:p w14:paraId="2A4C7FCE" w14:textId="39DB944B" w:rsidR="00EC5C5F" w:rsidRPr="00DE1D06" w:rsidRDefault="00EC5C5F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5F538C98" w14:textId="024AD508" w:rsidR="00515D06" w:rsidRPr="004E1065" w:rsidRDefault="00515D06" w:rsidP="00515D06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Кратак преглед теорија о онтогенетском развоју морала</w:t>
            </w:r>
          </w:p>
          <w:p w14:paraId="53CFCE1D" w14:textId="0DBB4D76" w:rsidR="009F37D0" w:rsidRPr="00DE1D06" w:rsidRDefault="009F37D0" w:rsidP="00F3443B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10" w:type="dxa"/>
          </w:tcPr>
          <w:p w14:paraId="662304ED" w14:textId="730E52C6" w:rsidR="009F37D0" w:rsidRPr="00DE1D06" w:rsidRDefault="00F661E5" w:rsidP="00894752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6880E27E" w14:textId="498CB40C" w:rsidR="009F37D0" w:rsidRPr="00DE1D06" w:rsidRDefault="005044D0" w:rsidP="00510CEC">
            <w:pPr>
              <w:rPr>
                <w:color w:val="222222"/>
                <w:shd w:val="clear" w:color="auto" w:fill="FFFFFF"/>
              </w:rPr>
            </w:pPr>
            <w:r w:rsidRPr="004E1065">
              <w:rPr>
                <w:rFonts w:asciiTheme="minorHAnsi" w:eastAsia="Times New Roman" w:hAnsiTheme="minorHAnsi" w:cstheme="minorHAnsi"/>
                <w:lang w:eastAsia="sr-Latn-RS"/>
              </w:rPr>
              <w:t>Др Садуша Реџић</w:t>
            </w:r>
            <w:r w:rsidR="001D17ED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DE1D06">
              <w:t>Академија васпитачко-медицинских струковних студија, Алексинац</w:t>
            </w:r>
          </w:p>
        </w:tc>
      </w:tr>
      <w:tr w:rsidR="00F3443B" w:rsidRPr="00DE1D06" w14:paraId="0BCFB2DB" w14:textId="77777777" w:rsidTr="00A763D5">
        <w:tc>
          <w:tcPr>
            <w:tcW w:w="1368" w:type="dxa"/>
          </w:tcPr>
          <w:p w14:paraId="0862B77C" w14:textId="1D3EC24A" w:rsidR="00F3443B" w:rsidRPr="00002509" w:rsidRDefault="00EB7657" w:rsidP="00894752">
            <w:pPr>
              <w:tabs>
                <w:tab w:val="left" w:pos="360"/>
              </w:tabs>
              <w:jc w:val="both"/>
            </w:pPr>
            <w:r w:rsidRPr="00002509">
              <w:t>1</w:t>
            </w:r>
            <w:r w:rsidR="00760EF5" w:rsidRPr="00002509">
              <w:t>3,30</w:t>
            </w:r>
            <w:r w:rsidRPr="00002509">
              <w:t>-1</w:t>
            </w:r>
            <w:r w:rsidR="00760EF5" w:rsidRPr="00002509">
              <w:t>3,40</w:t>
            </w:r>
          </w:p>
          <w:p w14:paraId="7371EB66" w14:textId="277FD9E8" w:rsidR="00AF0DE1" w:rsidRPr="002F5A8B" w:rsidRDefault="00AF0DE1" w:rsidP="00894752">
            <w:pPr>
              <w:tabs>
                <w:tab w:val="left" w:pos="360"/>
              </w:tabs>
              <w:jc w:val="both"/>
              <w:rPr>
                <w:highlight w:val="yellow"/>
              </w:rPr>
            </w:pPr>
          </w:p>
        </w:tc>
        <w:tc>
          <w:tcPr>
            <w:tcW w:w="3510" w:type="dxa"/>
          </w:tcPr>
          <w:p w14:paraId="74609812" w14:textId="165900EF" w:rsidR="00F3443B" w:rsidRPr="00C1224C" w:rsidRDefault="00C1224C" w:rsidP="00F3443B">
            <w:pPr>
              <w:jc w:val="both"/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C1224C">
              <w:rPr>
                <w:rFonts w:asciiTheme="minorHAnsi" w:eastAsia="Times New Roman" w:hAnsiTheme="minorHAnsi" w:cstheme="minorHAnsi"/>
                <w:lang w:eastAsia="sr-Latn-RS"/>
              </w:rPr>
              <w:t>Пoвeћaње екoнoмичнoсти и рaциoнaлизaциje oбрaзoвнo- вaспитнoг прoцeсa у прeдшкoлским устaнoвaмa у контексту нових теоријских поставки о детињству</w:t>
            </w:r>
          </w:p>
        </w:tc>
        <w:tc>
          <w:tcPr>
            <w:tcW w:w="1710" w:type="dxa"/>
          </w:tcPr>
          <w:p w14:paraId="4741AD4B" w14:textId="77777777" w:rsidR="00F3443B" w:rsidRPr="00C1224C" w:rsidRDefault="00F3443B" w:rsidP="00894752">
            <w:pPr>
              <w:tabs>
                <w:tab w:val="left" w:pos="360"/>
              </w:tabs>
              <w:jc w:val="both"/>
            </w:pPr>
            <w:r w:rsidRPr="00C1224C">
              <w:t>Излагање, ПП</w:t>
            </w:r>
          </w:p>
          <w:p w14:paraId="087E8DED" w14:textId="77777777" w:rsidR="00AF0DE1" w:rsidRPr="00C1224C" w:rsidRDefault="00AF0DE1" w:rsidP="00894752">
            <w:pPr>
              <w:tabs>
                <w:tab w:val="left" w:pos="360"/>
              </w:tabs>
              <w:jc w:val="both"/>
            </w:pPr>
          </w:p>
          <w:p w14:paraId="38B6D9A9" w14:textId="0B1282F0" w:rsidR="00AF0DE1" w:rsidRPr="00C1224C" w:rsidRDefault="00AF0DE1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59C8EA41" w14:textId="2A6103E6" w:rsidR="00F3443B" w:rsidRPr="00C1224C" w:rsidRDefault="005044D0" w:rsidP="00F3443B">
            <w:pPr>
              <w:rPr>
                <w:rFonts w:asciiTheme="minorHAnsi" w:eastAsia="Times New Roman" w:hAnsiTheme="minorHAnsi" w:cstheme="minorHAnsi"/>
                <w:lang w:eastAsia="sr-Latn-RS"/>
              </w:rPr>
            </w:pPr>
            <w:r w:rsidRPr="00C1224C">
              <w:rPr>
                <w:rFonts w:asciiTheme="minorHAnsi" w:eastAsia="Times New Roman" w:hAnsiTheme="minorHAnsi" w:cstheme="minorHAnsi"/>
                <w:lang w:eastAsia="sr-Latn-RS"/>
              </w:rPr>
              <w:t>Др Мирослав Кука</w:t>
            </w:r>
            <w:r w:rsidR="001D17ED" w:rsidRPr="00C1224C">
              <w:rPr>
                <w:rFonts w:asciiTheme="minorHAnsi" w:eastAsia="Times New Roman" w:hAnsiTheme="minorHAnsi" w:cstheme="minorHAnsi"/>
                <w:lang w:eastAsia="sr-Latn-RS"/>
              </w:rPr>
              <w:t xml:space="preserve">, </w:t>
            </w:r>
            <w:r w:rsidR="001D17ED" w:rsidRPr="00C1224C">
              <w:t>Академија васпитачко-медицинских струковних студија, Алексинац</w:t>
            </w:r>
          </w:p>
        </w:tc>
      </w:tr>
      <w:tr w:rsidR="001212BC" w:rsidRPr="00DE1D06" w14:paraId="43C8DB9C" w14:textId="77777777" w:rsidTr="00A763D5">
        <w:tc>
          <w:tcPr>
            <w:tcW w:w="1368" w:type="dxa"/>
          </w:tcPr>
          <w:p w14:paraId="61463807" w14:textId="32D81CF3" w:rsidR="001212BC" w:rsidRPr="00DE1D06" w:rsidRDefault="00463C73" w:rsidP="00DD7CB2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760EF5">
              <w:t>3</w:t>
            </w:r>
            <w:r w:rsidRPr="00DE1D06">
              <w:t>,</w:t>
            </w:r>
            <w:r w:rsidR="00760EF5">
              <w:t>4</w:t>
            </w:r>
            <w:r w:rsidR="00307BE5" w:rsidRPr="00DE1D06">
              <w:t>0</w:t>
            </w:r>
            <w:r w:rsidR="0016161E" w:rsidRPr="00DE1D06">
              <w:t>-1</w:t>
            </w:r>
            <w:r w:rsidR="00760EF5">
              <w:t>4,10</w:t>
            </w:r>
          </w:p>
        </w:tc>
        <w:tc>
          <w:tcPr>
            <w:tcW w:w="3510" w:type="dxa"/>
          </w:tcPr>
          <w:p w14:paraId="5DE05B9A" w14:textId="77777777" w:rsidR="001212BC" w:rsidRPr="00DE1D06" w:rsidRDefault="001212BC" w:rsidP="00894752">
            <w:pPr>
              <w:jc w:val="both"/>
            </w:pPr>
            <w:r w:rsidRPr="00DE1D06">
              <w:t>Дискусија</w:t>
            </w:r>
          </w:p>
          <w:p w14:paraId="032714D7" w14:textId="77777777" w:rsidR="001212BC" w:rsidRPr="00DE1D06" w:rsidRDefault="001212BC" w:rsidP="00894752">
            <w:pPr>
              <w:jc w:val="both"/>
            </w:pPr>
          </w:p>
        </w:tc>
        <w:tc>
          <w:tcPr>
            <w:tcW w:w="1710" w:type="dxa"/>
          </w:tcPr>
          <w:p w14:paraId="0D57332E" w14:textId="482000BE" w:rsidR="001212BC" w:rsidRPr="00DE1D06" w:rsidRDefault="0028724F" w:rsidP="00894752">
            <w:pPr>
              <w:tabs>
                <w:tab w:val="left" w:pos="360"/>
              </w:tabs>
              <w:jc w:val="both"/>
            </w:pPr>
            <w:r>
              <w:t>Пленарно</w:t>
            </w:r>
          </w:p>
        </w:tc>
        <w:tc>
          <w:tcPr>
            <w:tcW w:w="2988" w:type="dxa"/>
          </w:tcPr>
          <w:p w14:paraId="65533298" w14:textId="05F06B44" w:rsidR="001212BC" w:rsidRPr="00DE1D06" w:rsidRDefault="0028724F" w:rsidP="00894752">
            <w:r>
              <w:t>Модератор</w:t>
            </w:r>
          </w:p>
        </w:tc>
      </w:tr>
      <w:tr w:rsidR="001212BC" w:rsidRPr="00DE1D06" w14:paraId="5896FDCF" w14:textId="77777777" w:rsidTr="00A763D5">
        <w:tc>
          <w:tcPr>
            <w:tcW w:w="1368" w:type="dxa"/>
          </w:tcPr>
          <w:p w14:paraId="0B9DB788" w14:textId="4D8D5D18" w:rsidR="001212BC" w:rsidRPr="00AA5360" w:rsidRDefault="00760EF5" w:rsidP="00DD7CB2">
            <w:pPr>
              <w:tabs>
                <w:tab w:val="left" w:pos="360"/>
              </w:tabs>
              <w:jc w:val="both"/>
              <w:rPr>
                <w:b/>
                <w:bCs/>
              </w:rPr>
            </w:pPr>
            <w:r w:rsidRPr="00AA5360">
              <w:rPr>
                <w:b/>
                <w:bCs/>
              </w:rPr>
              <w:t>14,10-15,00</w:t>
            </w:r>
          </w:p>
        </w:tc>
        <w:tc>
          <w:tcPr>
            <w:tcW w:w="3510" w:type="dxa"/>
          </w:tcPr>
          <w:p w14:paraId="783735F8" w14:textId="6A5F65DF" w:rsidR="001212BC" w:rsidRPr="00DE1D06" w:rsidRDefault="00760EF5" w:rsidP="00894752">
            <w:pPr>
              <w:jc w:val="both"/>
              <w:rPr>
                <w:color w:val="FF0000"/>
              </w:rPr>
            </w:pPr>
            <w:r w:rsidRPr="00DE1D06">
              <w:rPr>
                <w:b/>
                <w:bCs/>
                <w:color w:val="222222"/>
                <w:shd w:val="clear" w:color="auto" w:fill="FFFFFF"/>
              </w:rPr>
              <w:t>Пауза за ручак и кафу</w:t>
            </w:r>
          </w:p>
        </w:tc>
        <w:tc>
          <w:tcPr>
            <w:tcW w:w="1710" w:type="dxa"/>
          </w:tcPr>
          <w:p w14:paraId="791E527E" w14:textId="77777777" w:rsidR="001212BC" w:rsidRPr="00DE1D06" w:rsidRDefault="001212BC" w:rsidP="00894752">
            <w:pPr>
              <w:tabs>
                <w:tab w:val="left" w:pos="360"/>
              </w:tabs>
              <w:jc w:val="both"/>
              <w:rPr>
                <w:color w:val="FF0000"/>
              </w:rPr>
            </w:pPr>
          </w:p>
        </w:tc>
        <w:tc>
          <w:tcPr>
            <w:tcW w:w="2988" w:type="dxa"/>
          </w:tcPr>
          <w:p w14:paraId="1B4F9F17" w14:textId="77777777" w:rsidR="001212BC" w:rsidRPr="00DE1D06" w:rsidRDefault="001212BC" w:rsidP="00894752">
            <w:pPr>
              <w:rPr>
                <w:color w:val="FF0000"/>
              </w:rPr>
            </w:pPr>
          </w:p>
        </w:tc>
      </w:tr>
      <w:tr w:rsidR="001212BC" w:rsidRPr="00DE1D06" w14:paraId="3F168E3D" w14:textId="77777777" w:rsidTr="00A763D5">
        <w:tc>
          <w:tcPr>
            <w:tcW w:w="1368" w:type="dxa"/>
          </w:tcPr>
          <w:p w14:paraId="3393E0D7" w14:textId="33BD8F42" w:rsidR="00BF505B" w:rsidRPr="00DE1D06" w:rsidRDefault="00BF505B" w:rsidP="00894752">
            <w:pPr>
              <w:tabs>
                <w:tab w:val="left" w:pos="360"/>
              </w:tabs>
              <w:jc w:val="both"/>
            </w:pPr>
            <w:r w:rsidRPr="00DE1D06">
              <w:t>Сесија 2</w:t>
            </w:r>
          </w:p>
        </w:tc>
        <w:tc>
          <w:tcPr>
            <w:tcW w:w="3510" w:type="dxa"/>
          </w:tcPr>
          <w:p w14:paraId="1178603D" w14:textId="77777777" w:rsidR="00BF505B" w:rsidRPr="00BF505B" w:rsidRDefault="00BF505B" w:rsidP="00BF505B">
            <w:pPr>
              <w:jc w:val="both"/>
              <w:rPr>
                <w:b/>
                <w:bCs/>
                <w:sz w:val="24"/>
                <w:szCs w:val="24"/>
              </w:rPr>
            </w:pPr>
            <w:r w:rsidRPr="00BF505B">
              <w:rPr>
                <w:b/>
                <w:bCs/>
                <w:sz w:val="24"/>
                <w:szCs w:val="24"/>
              </w:rPr>
              <w:t>Вредности као димензија компетенција васпитача</w:t>
            </w:r>
          </w:p>
          <w:p w14:paraId="6841A6E9" w14:textId="4624EBD7" w:rsidR="001212BC" w:rsidRPr="00DE1D06" w:rsidRDefault="001212BC" w:rsidP="008A1D44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39AD1C13" w14:textId="77777777" w:rsidR="001212BC" w:rsidRPr="00DE1D06" w:rsidRDefault="001212BC" w:rsidP="00894752">
            <w:pPr>
              <w:tabs>
                <w:tab w:val="left" w:pos="360"/>
              </w:tabs>
              <w:jc w:val="both"/>
            </w:pPr>
            <w:r w:rsidRPr="00DE1D06">
              <w:t>Модератор</w:t>
            </w:r>
          </w:p>
        </w:tc>
        <w:tc>
          <w:tcPr>
            <w:tcW w:w="2988" w:type="dxa"/>
          </w:tcPr>
          <w:p w14:paraId="528C2738" w14:textId="77777777" w:rsidR="00F661E5" w:rsidRPr="00DE1D06" w:rsidRDefault="000B403A" w:rsidP="008A1D44">
            <w:r w:rsidRPr="00DE1D06">
              <w:t>др Жељко Младеновић</w:t>
            </w:r>
            <w:r w:rsidR="003155FA" w:rsidRPr="00DE1D06">
              <w:t xml:space="preserve">, </w:t>
            </w:r>
          </w:p>
          <w:p w14:paraId="4113CB9A" w14:textId="77777777" w:rsidR="00F661E5" w:rsidRPr="00DE1D06" w:rsidRDefault="00F661E5" w:rsidP="008A1D44">
            <w:r w:rsidRPr="00DE1D06">
              <w:t>др Радован Станојевић,</w:t>
            </w:r>
          </w:p>
          <w:p w14:paraId="411AE02A" w14:textId="07902CD0" w:rsidR="001212BC" w:rsidRPr="00DE1D06" w:rsidRDefault="003155FA" w:rsidP="008A1D44">
            <w:r w:rsidRPr="00DE1D06">
              <w:t>Академија васпитачко-медицинских струковних студија, Алексинац</w:t>
            </w:r>
          </w:p>
        </w:tc>
      </w:tr>
      <w:tr w:rsidR="00C90F8C" w:rsidRPr="00DE1D06" w14:paraId="27422160" w14:textId="77777777" w:rsidTr="00A763D5">
        <w:tc>
          <w:tcPr>
            <w:tcW w:w="1368" w:type="dxa"/>
          </w:tcPr>
          <w:p w14:paraId="2112C2F4" w14:textId="23750598" w:rsidR="00C90F8C" w:rsidRPr="00DC57E7" w:rsidRDefault="00760EF5" w:rsidP="00894752">
            <w:pPr>
              <w:tabs>
                <w:tab w:val="left" w:pos="360"/>
              </w:tabs>
              <w:jc w:val="both"/>
            </w:pPr>
            <w:r w:rsidRPr="00DC57E7">
              <w:t>15,00-15,10</w:t>
            </w:r>
          </w:p>
        </w:tc>
        <w:tc>
          <w:tcPr>
            <w:tcW w:w="3510" w:type="dxa"/>
          </w:tcPr>
          <w:p w14:paraId="67CDBDD1" w14:textId="433DF327" w:rsidR="00C90F8C" w:rsidRPr="00C90F8C" w:rsidRDefault="00C90F8C" w:rsidP="00BF505B">
            <w:pPr>
              <w:jc w:val="both"/>
            </w:pPr>
            <w:r w:rsidRPr="00C90F8C">
              <w:t>Улога васпитача у партнерским односима са родитељима</w:t>
            </w:r>
          </w:p>
        </w:tc>
        <w:tc>
          <w:tcPr>
            <w:tcW w:w="1710" w:type="dxa"/>
          </w:tcPr>
          <w:p w14:paraId="1F3A0231" w14:textId="77777777" w:rsidR="00C90F8C" w:rsidRPr="00DE1D06" w:rsidRDefault="00C90F8C" w:rsidP="00C90F8C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  <w:p w14:paraId="5AF7D716" w14:textId="77777777" w:rsidR="00C90F8C" w:rsidRPr="00DE1D06" w:rsidRDefault="00C90F8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710350DD" w14:textId="545429D9" w:rsidR="00C90F8C" w:rsidRPr="00DE1D06" w:rsidRDefault="00C90F8C" w:rsidP="008A1D44">
            <w:r>
              <w:t>Др Јелена Стаматовић, Педагошки факултет у Ужицу</w:t>
            </w:r>
          </w:p>
        </w:tc>
      </w:tr>
      <w:tr w:rsidR="001D17ED" w:rsidRPr="00DE1D06" w14:paraId="56076BDA" w14:textId="77777777" w:rsidTr="00A763D5">
        <w:tc>
          <w:tcPr>
            <w:tcW w:w="1368" w:type="dxa"/>
          </w:tcPr>
          <w:p w14:paraId="2F4A1F18" w14:textId="2EE1159C" w:rsidR="001D17ED" w:rsidRPr="00DC57E7" w:rsidRDefault="00760EF5" w:rsidP="00894752">
            <w:pPr>
              <w:tabs>
                <w:tab w:val="left" w:pos="360"/>
              </w:tabs>
              <w:jc w:val="both"/>
            </w:pPr>
            <w:r w:rsidRPr="00DC57E7">
              <w:t>15,10-15,20</w:t>
            </w:r>
          </w:p>
        </w:tc>
        <w:tc>
          <w:tcPr>
            <w:tcW w:w="3510" w:type="dxa"/>
          </w:tcPr>
          <w:p w14:paraId="499796B0" w14:textId="19C260F1" w:rsidR="001D17ED" w:rsidRPr="00C90F8C" w:rsidRDefault="001D17ED" w:rsidP="00BF505B">
            <w:pPr>
              <w:jc w:val="both"/>
            </w:pPr>
            <w:r w:rsidRPr="001D17ED">
              <w:t>Улога васпитача у неговању породичних вредности</w:t>
            </w:r>
          </w:p>
        </w:tc>
        <w:tc>
          <w:tcPr>
            <w:tcW w:w="1710" w:type="dxa"/>
          </w:tcPr>
          <w:p w14:paraId="57E48FEB" w14:textId="77777777" w:rsidR="001D17ED" w:rsidRPr="00DE1D06" w:rsidRDefault="001D17ED" w:rsidP="001D17E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  <w:p w14:paraId="577CB5E7" w14:textId="77777777" w:rsidR="001D17ED" w:rsidRPr="00DE1D06" w:rsidRDefault="001D17ED" w:rsidP="00C90F8C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665B4232" w14:textId="2734A013" w:rsidR="001D17ED" w:rsidRDefault="001D17ED" w:rsidP="008A1D44">
            <w:r>
              <w:t>Др Далиборка Поповић, Учитељски факултет Призрен - Лепосавић</w:t>
            </w:r>
          </w:p>
        </w:tc>
      </w:tr>
      <w:tr w:rsidR="00C414FF" w:rsidRPr="00DE1D06" w14:paraId="4972A044" w14:textId="77777777" w:rsidTr="00AA5360">
        <w:trPr>
          <w:trHeight w:val="1350"/>
        </w:trPr>
        <w:tc>
          <w:tcPr>
            <w:tcW w:w="1368" w:type="dxa"/>
          </w:tcPr>
          <w:p w14:paraId="70BF1906" w14:textId="790EA4BD" w:rsidR="00AA4C55" w:rsidRPr="00DE1D06" w:rsidRDefault="00463C73" w:rsidP="00CB3791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760EF5">
              <w:t>5,20</w:t>
            </w:r>
            <w:r w:rsidR="0016161E" w:rsidRPr="00DE1D06">
              <w:t>-1</w:t>
            </w:r>
            <w:r w:rsidR="00760EF5">
              <w:t>5,30</w:t>
            </w:r>
          </w:p>
        </w:tc>
        <w:tc>
          <w:tcPr>
            <w:tcW w:w="3510" w:type="dxa"/>
          </w:tcPr>
          <w:p w14:paraId="6E2FF04A" w14:textId="43922ADC" w:rsidR="00C414FF" w:rsidRPr="00DE1D06" w:rsidRDefault="00515D06" w:rsidP="00C414FF">
            <w:pPr>
              <w:rPr>
                <w:color w:val="222222"/>
                <w:shd w:val="clear" w:color="auto" w:fill="FFFFFF"/>
              </w:rPr>
            </w:pPr>
            <w:r w:rsidRPr="00515D06">
              <w:rPr>
                <w:color w:val="222222"/>
                <w:shd w:val="clear" w:color="auto" w:fill="FFFFFF"/>
              </w:rPr>
              <w:t>Уважавање различитости у предшколаским установама</w:t>
            </w:r>
          </w:p>
        </w:tc>
        <w:tc>
          <w:tcPr>
            <w:tcW w:w="1710" w:type="dxa"/>
          </w:tcPr>
          <w:p w14:paraId="4022437D" w14:textId="0799625B" w:rsidR="001C6323" w:rsidRPr="00DE1D06" w:rsidRDefault="00CF0CA3" w:rsidP="00CB3791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  <w:r w:rsidR="001C6323" w:rsidRPr="00DE1D0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88" w:type="dxa"/>
          </w:tcPr>
          <w:p w14:paraId="7D83EEF1" w14:textId="6F5A5F80" w:rsidR="00C414FF" w:rsidRPr="00DE1D06" w:rsidRDefault="005044D0" w:rsidP="00C414FF">
            <w:pPr>
              <w:pStyle w:val="ListParagraph"/>
              <w:spacing w:after="200"/>
              <w:ind w:left="0"/>
            </w:pPr>
            <w:r w:rsidRPr="00515D06">
              <w:rPr>
                <w:color w:val="222222"/>
                <w:shd w:val="clear" w:color="auto" w:fill="FFFFFF"/>
              </w:rPr>
              <w:t>Др Анкица Симона Ковачевић</w:t>
            </w:r>
            <w:r w:rsidR="00AA5360">
              <w:rPr>
                <w:color w:val="222222"/>
                <w:shd w:val="clear" w:color="auto" w:fill="FFFFFF"/>
              </w:rPr>
              <w:t xml:space="preserve">, </w:t>
            </w:r>
            <w:r w:rsidR="00AA5360" w:rsidRPr="00DE1D06">
              <w:t>Академија васпитачко-медицинских струковних студија, Алексинац</w:t>
            </w:r>
          </w:p>
        </w:tc>
      </w:tr>
      <w:tr w:rsidR="005D618E" w:rsidRPr="00DE1D06" w14:paraId="148AF0C7" w14:textId="77777777" w:rsidTr="003B4AF0">
        <w:trPr>
          <w:trHeight w:val="1596"/>
        </w:trPr>
        <w:tc>
          <w:tcPr>
            <w:tcW w:w="1368" w:type="dxa"/>
          </w:tcPr>
          <w:p w14:paraId="08DDE08D" w14:textId="69EDFE02" w:rsidR="005D618E" w:rsidRPr="00DE1D06" w:rsidRDefault="00463C73" w:rsidP="00CB3791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760EF5">
              <w:t>5,30</w:t>
            </w:r>
            <w:r w:rsidR="0016161E" w:rsidRPr="00DE1D06">
              <w:t>-1</w:t>
            </w:r>
            <w:r w:rsidR="00760EF5">
              <w:t>5,40</w:t>
            </w:r>
          </w:p>
          <w:p w14:paraId="4DA38A00" w14:textId="1E55202C" w:rsidR="009B697F" w:rsidRPr="00DE1D06" w:rsidRDefault="009B697F" w:rsidP="00CB3791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15F1FC84" w14:textId="6ACEC1A3" w:rsidR="005D618E" w:rsidRPr="00C90F8C" w:rsidRDefault="00C90F8C" w:rsidP="005D618E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 w:rsidRPr="00C90F8C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Хоризонтално учење - нова парадигма у професионалном развоју васпитача</w:t>
            </w:r>
          </w:p>
        </w:tc>
        <w:tc>
          <w:tcPr>
            <w:tcW w:w="1710" w:type="dxa"/>
          </w:tcPr>
          <w:p w14:paraId="7F71179C" w14:textId="1E713F93" w:rsidR="005D618E" w:rsidRPr="00DE1D06" w:rsidRDefault="00CF0CA3" w:rsidP="00CB3791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22B9EE00" w14:textId="76FBF44D" w:rsidR="00C90F8C" w:rsidRPr="00C90F8C" w:rsidRDefault="00C90F8C" w:rsidP="00C90F8C">
            <w:pPr>
              <w:shd w:val="clear" w:color="auto" w:fill="FFFFFF"/>
              <w:rPr>
                <w:rFonts w:asciiTheme="minorHAnsi" w:eastAsia="Times New Roman" w:hAnsiTheme="minorHAnsi" w:cstheme="minorHAnsi"/>
                <w:noProof w:val="0"/>
                <w:lang w:val="en-GB" w:eastAsia="sr-Latn-RS"/>
              </w:rPr>
            </w:pPr>
            <w:r>
              <w:rPr>
                <w:color w:val="222222"/>
                <w:shd w:val="clear" w:color="auto" w:fill="FFFFFF"/>
              </w:rPr>
              <w:t>Др Соња Величковић,</w:t>
            </w:r>
            <w:r>
              <w:rPr>
                <w:rFonts w:ascii="Tahoma" w:hAnsi="Tahoma" w:cs="Tahoma"/>
                <w:b/>
                <w:bCs/>
                <w:i/>
                <w:iCs/>
                <w:color w:val="294A70"/>
                <w:sz w:val="15"/>
                <w:szCs w:val="15"/>
              </w:rPr>
              <w:t xml:space="preserve"> </w:t>
            </w:r>
            <w:r w:rsidRPr="00C90F8C">
              <w:rPr>
                <w:rFonts w:asciiTheme="minorHAnsi" w:eastAsia="Times New Roman" w:hAnsiTheme="minorHAnsi" w:cstheme="minorHAnsi"/>
                <w:noProof w:val="0"/>
                <w:lang w:val="sr-Latn-RS" w:eastAsia="sr-Latn-RS"/>
              </w:rPr>
              <w:t>Академија струковних студија  Јужна Србија</w:t>
            </w:r>
            <w:r>
              <w:rPr>
                <w:rFonts w:asciiTheme="minorHAnsi" w:eastAsia="Times New Roman" w:hAnsiTheme="minorHAnsi" w:cstheme="minorHAnsi"/>
                <w:noProof w:val="0"/>
                <w:lang w:eastAsia="sr-Latn-RS"/>
              </w:rPr>
              <w:t>,</w:t>
            </w:r>
          </w:p>
          <w:p w14:paraId="51EC4D4A" w14:textId="77777777" w:rsidR="00C90F8C" w:rsidRPr="00C90F8C" w:rsidRDefault="00C90F8C" w:rsidP="00C90F8C">
            <w:pPr>
              <w:shd w:val="clear" w:color="auto" w:fill="FFFFFF"/>
              <w:rPr>
                <w:rFonts w:asciiTheme="minorHAnsi" w:eastAsia="Times New Roman" w:hAnsiTheme="minorHAnsi" w:cstheme="minorHAnsi"/>
                <w:noProof w:val="0"/>
                <w:lang w:val="sr-Latn-RS" w:eastAsia="sr-Latn-RS"/>
              </w:rPr>
            </w:pPr>
            <w:r w:rsidRPr="00C90F8C">
              <w:rPr>
                <w:rFonts w:asciiTheme="minorHAnsi" w:eastAsia="Times New Roman" w:hAnsiTheme="minorHAnsi" w:cstheme="minorHAnsi"/>
                <w:noProof w:val="0"/>
                <w:lang w:val="sr-Latn-RS" w:eastAsia="sr-Latn-RS"/>
              </w:rPr>
              <w:t>Одсек - Висока школа за васпитаче Бујановац</w:t>
            </w:r>
          </w:p>
          <w:p w14:paraId="30A3BCB3" w14:textId="715E012C" w:rsidR="005D618E" w:rsidRPr="00DE1D06" w:rsidRDefault="005D618E" w:rsidP="005D618E">
            <w:pPr>
              <w:rPr>
                <w:color w:val="222222"/>
                <w:shd w:val="clear" w:color="auto" w:fill="FFFFFF"/>
              </w:rPr>
            </w:pPr>
          </w:p>
        </w:tc>
      </w:tr>
      <w:tr w:rsidR="0016156D" w:rsidRPr="00DE1D06" w14:paraId="0D2ED2B0" w14:textId="77777777" w:rsidTr="00FB2556">
        <w:trPr>
          <w:trHeight w:val="1066"/>
        </w:trPr>
        <w:tc>
          <w:tcPr>
            <w:tcW w:w="1368" w:type="dxa"/>
          </w:tcPr>
          <w:p w14:paraId="31FCFCFB" w14:textId="6E6F2940" w:rsidR="0016156D" w:rsidRPr="0025363D" w:rsidRDefault="00463C73" w:rsidP="00CB3791">
            <w:pPr>
              <w:tabs>
                <w:tab w:val="left" w:pos="360"/>
              </w:tabs>
              <w:jc w:val="both"/>
            </w:pPr>
            <w:r w:rsidRPr="0025363D">
              <w:t>1</w:t>
            </w:r>
            <w:r w:rsidR="00760EF5" w:rsidRPr="0025363D">
              <w:t>5,40</w:t>
            </w:r>
            <w:r w:rsidR="0016161E" w:rsidRPr="0025363D">
              <w:t>-1</w:t>
            </w:r>
            <w:r w:rsidR="00760EF5" w:rsidRPr="0025363D">
              <w:t>5,50</w:t>
            </w:r>
          </w:p>
          <w:p w14:paraId="5C28E468" w14:textId="687A793D" w:rsidR="008A1485" w:rsidRPr="0025363D" w:rsidRDefault="008A1485" w:rsidP="00CB3791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37516A68" w14:textId="77777777" w:rsidR="0025363D" w:rsidRPr="0025363D" w:rsidRDefault="0025363D" w:rsidP="0025363D">
            <w:pPr>
              <w:rPr>
                <w:color w:val="222222"/>
                <w:shd w:val="clear" w:color="auto" w:fill="FFFFFF"/>
              </w:rPr>
            </w:pPr>
            <w:r w:rsidRPr="0025363D">
              <w:rPr>
                <w:color w:val="222222"/>
                <w:shd w:val="clear" w:color="auto" w:fill="FFFFFF"/>
              </w:rPr>
              <w:t>Вештине и компетенције</w:t>
            </w:r>
          </w:p>
          <w:p w14:paraId="27CF486B" w14:textId="496BF751" w:rsidR="0016156D" w:rsidRPr="0025363D" w:rsidRDefault="0025363D" w:rsidP="0025363D">
            <w:pPr>
              <w:rPr>
                <w:color w:val="222222"/>
                <w:shd w:val="clear" w:color="auto" w:fill="FFFFFF"/>
              </w:rPr>
            </w:pPr>
            <w:r w:rsidRPr="0025363D">
              <w:rPr>
                <w:color w:val="222222"/>
                <w:shd w:val="clear" w:color="auto" w:fill="FFFFFF"/>
              </w:rPr>
              <w:t>успешног васпитача</w:t>
            </w:r>
          </w:p>
        </w:tc>
        <w:tc>
          <w:tcPr>
            <w:tcW w:w="1710" w:type="dxa"/>
          </w:tcPr>
          <w:p w14:paraId="01797628" w14:textId="77777777" w:rsidR="0016156D" w:rsidRPr="0025363D" w:rsidRDefault="00CF0CA3" w:rsidP="00CB3791">
            <w:pPr>
              <w:tabs>
                <w:tab w:val="left" w:pos="360"/>
              </w:tabs>
              <w:jc w:val="both"/>
            </w:pPr>
            <w:r w:rsidRPr="0025363D">
              <w:t>Излагање, ПП</w:t>
            </w:r>
          </w:p>
          <w:p w14:paraId="5619F428" w14:textId="5714EBB3" w:rsidR="008A1485" w:rsidRPr="0025363D" w:rsidRDefault="008A1485" w:rsidP="00CB3791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13DBDA44" w14:textId="13050CA4" w:rsidR="005044D0" w:rsidRPr="0025363D" w:rsidRDefault="005044D0" w:rsidP="005044D0">
            <w:pPr>
              <w:rPr>
                <w:color w:val="222222"/>
                <w:shd w:val="clear" w:color="auto" w:fill="FFFFFF"/>
              </w:rPr>
            </w:pPr>
            <w:r w:rsidRPr="0025363D">
              <w:rPr>
                <w:color w:val="222222"/>
                <w:shd w:val="clear" w:color="auto" w:fill="FFFFFF"/>
              </w:rPr>
              <w:t>Анита Пешић, Интернационални едукативни центар, Ниш</w:t>
            </w:r>
          </w:p>
          <w:p w14:paraId="3CB880B7" w14:textId="403CCCD6" w:rsidR="0016156D" w:rsidRPr="0025363D" w:rsidRDefault="0016156D" w:rsidP="005D618E">
            <w:pPr>
              <w:rPr>
                <w:color w:val="222222"/>
                <w:shd w:val="clear" w:color="auto" w:fill="FFFFFF"/>
              </w:rPr>
            </w:pPr>
          </w:p>
        </w:tc>
      </w:tr>
      <w:tr w:rsidR="001212BC" w:rsidRPr="00DE1D06" w14:paraId="37D95EDC" w14:textId="77777777" w:rsidTr="00A763D5">
        <w:tc>
          <w:tcPr>
            <w:tcW w:w="1368" w:type="dxa"/>
          </w:tcPr>
          <w:p w14:paraId="42418FC5" w14:textId="1290EC9F" w:rsidR="001212BC" w:rsidRPr="00DE1D06" w:rsidRDefault="00463C73" w:rsidP="00894752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760EF5">
              <w:t>5,50</w:t>
            </w:r>
            <w:r w:rsidR="00F661E5" w:rsidRPr="00DE1D06">
              <w:t>-1</w:t>
            </w:r>
            <w:r w:rsidR="00760EF5">
              <w:t>6,30</w:t>
            </w:r>
          </w:p>
        </w:tc>
        <w:tc>
          <w:tcPr>
            <w:tcW w:w="3510" w:type="dxa"/>
          </w:tcPr>
          <w:p w14:paraId="68353D6C" w14:textId="77777777" w:rsidR="001212BC" w:rsidRPr="00DE1D06" w:rsidRDefault="001212BC" w:rsidP="00894752">
            <w:pPr>
              <w:jc w:val="both"/>
              <w:rPr>
                <w:color w:val="222222"/>
                <w:shd w:val="clear" w:color="auto" w:fill="FFFFFF"/>
              </w:rPr>
            </w:pPr>
            <w:r w:rsidRPr="00DE1D06">
              <w:rPr>
                <w:color w:val="222222"/>
                <w:shd w:val="clear" w:color="auto" w:fill="FFFFFF"/>
              </w:rPr>
              <w:t>Дискусија</w:t>
            </w:r>
          </w:p>
        </w:tc>
        <w:tc>
          <w:tcPr>
            <w:tcW w:w="1710" w:type="dxa"/>
          </w:tcPr>
          <w:p w14:paraId="5D8255AA" w14:textId="46530E6C" w:rsidR="001212BC" w:rsidRPr="00DE1D06" w:rsidRDefault="00DF29FE" w:rsidP="00894752">
            <w:pPr>
              <w:tabs>
                <w:tab w:val="left" w:pos="360"/>
              </w:tabs>
              <w:jc w:val="both"/>
            </w:pPr>
            <w:r>
              <w:t>Пленарно</w:t>
            </w:r>
          </w:p>
        </w:tc>
        <w:tc>
          <w:tcPr>
            <w:tcW w:w="2988" w:type="dxa"/>
          </w:tcPr>
          <w:p w14:paraId="6C1D3724" w14:textId="774ECF87" w:rsidR="001212BC" w:rsidRPr="00DE1D06" w:rsidRDefault="00DF29FE" w:rsidP="00894752">
            <w:pPr>
              <w:pStyle w:val="ListParagraph"/>
              <w:ind w:left="0"/>
            </w:pPr>
            <w:r>
              <w:t>Модератор</w:t>
            </w:r>
          </w:p>
        </w:tc>
      </w:tr>
      <w:tr w:rsidR="00F3205D" w:rsidRPr="00DE1D06" w14:paraId="0527E2E5" w14:textId="77777777" w:rsidTr="00A763D5">
        <w:tc>
          <w:tcPr>
            <w:tcW w:w="1368" w:type="dxa"/>
          </w:tcPr>
          <w:p w14:paraId="18B805E3" w14:textId="12F2904A" w:rsidR="00F3205D" w:rsidRPr="00DE1D06" w:rsidRDefault="00257EC8" w:rsidP="00F3205D">
            <w:pPr>
              <w:tabs>
                <w:tab w:val="left" w:pos="360"/>
              </w:tabs>
              <w:jc w:val="both"/>
              <w:rPr>
                <w:b/>
                <w:sz w:val="20"/>
                <w:szCs w:val="20"/>
              </w:rPr>
            </w:pPr>
            <w:r w:rsidRPr="00DE1D06">
              <w:rPr>
                <w:b/>
                <w:sz w:val="20"/>
                <w:szCs w:val="20"/>
              </w:rPr>
              <w:t>1</w:t>
            </w:r>
            <w:r w:rsidR="002B035C" w:rsidRPr="00DE1D06">
              <w:rPr>
                <w:b/>
                <w:sz w:val="20"/>
                <w:szCs w:val="20"/>
              </w:rPr>
              <w:t>9</w:t>
            </w:r>
            <w:r w:rsidR="003155FA" w:rsidRPr="00DE1D06">
              <w:rPr>
                <w:b/>
                <w:sz w:val="20"/>
                <w:szCs w:val="20"/>
              </w:rPr>
              <w:t>. мај</w:t>
            </w:r>
            <w:r w:rsidR="00E739EF" w:rsidRPr="00DE1D06">
              <w:rPr>
                <w:b/>
                <w:sz w:val="20"/>
                <w:szCs w:val="20"/>
              </w:rPr>
              <w:t xml:space="preserve"> 2024.</w:t>
            </w:r>
          </w:p>
          <w:p w14:paraId="66C69168" w14:textId="537A8CA2" w:rsidR="00F3205D" w:rsidRPr="00DE1D06" w:rsidRDefault="00257EC8" w:rsidP="00F3205D">
            <w:pPr>
              <w:tabs>
                <w:tab w:val="left" w:pos="360"/>
              </w:tabs>
              <w:jc w:val="both"/>
            </w:pPr>
            <w:r w:rsidRPr="00DE1D06">
              <w:rPr>
                <w:b/>
                <w:sz w:val="20"/>
                <w:szCs w:val="20"/>
              </w:rPr>
              <w:t>недеља</w:t>
            </w:r>
          </w:p>
        </w:tc>
        <w:tc>
          <w:tcPr>
            <w:tcW w:w="3510" w:type="dxa"/>
          </w:tcPr>
          <w:p w14:paraId="6AC5289B" w14:textId="77777777" w:rsidR="00F3205D" w:rsidRPr="00DE1D06" w:rsidRDefault="00F3205D" w:rsidP="00F3205D">
            <w:pPr>
              <w:jc w:val="both"/>
            </w:pPr>
          </w:p>
        </w:tc>
        <w:tc>
          <w:tcPr>
            <w:tcW w:w="1710" w:type="dxa"/>
          </w:tcPr>
          <w:p w14:paraId="28B3BCBE" w14:textId="77777777" w:rsidR="00F3205D" w:rsidRPr="00DE1D06" w:rsidRDefault="00F3205D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125C975F" w14:textId="77777777" w:rsidR="00F3205D" w:rsidRPr="00DE1D06" w:rsidRDefault="00F3205D" w:rsidP="00F3205D">
            <w:pPr>
              <w:pStyle w:val="ListParagraph"/>
              <w:ind w:left="0"/>
            </w:pPr>
          </w:p>
        </w:tc>
      </w:tr>
      <w:tr w:rsidR="00F3205D" w:rsidRPr="00DE1D06" w14:paraId="301FB800" w14:textId="77777777" w:rsidTr="00A763D5">
        <w:tc>
          <w:tcPr>
            <w:tcW w:w="1368" w:type="dxa"/>
          </w:tcPr>
          <w:p w14:paraId="06073E36" w14:textId="0E2D9A0F" w:rsidR="00BF505B" w:rsidRPr="00DE1D06" w:rsidRDefault="00BF505B" w:rsidP="00F3205D">
            <w:pPr>
              <w:tabs>
                <w:tab w:val="left" w:pos="360"/>
              </w:tabs>
              <w:jc w:val="both"/>
              <w:rPr>
                <w:b/>
              </w:rPr>
            </w:pPr>
            <w:r w:rsidRPr="00DE1D06">
              <w:t>Сесија 3</w:t>
            </w:r>
          </w:p>
        </w:tc>
        <w:tc>
          <w:tcPr>
            <w:tcW w:w="3510" w:type="dxa"/>
          </w:tcPr>
          <w:p w14:paraId="5EEA5F7A" w14:textId="0585B148" w:rsidR="00F3205D" w:rsidRPr="00DE1D06" w:rsidRDefault="00BF505B" w:rsidP="00F3205D">
            <w:pPr>
              <w:jc w:val="both"/>
              <w:rPr>
                <w:b/>
                <w:bCs/>
                <w:sz w:val="24"/>
                <w:szCs w:val="24"/>
              </w:rPr>
            </w:pPr>
            <w:r w:rsidRPr="00DE1D06">
              <w:rPr>
                <w:b/>
                <w:bCs/>
                <w:sz w:val="24"/>
                <w:szCs w:val="24"/>
              </w:rPr>
              <w:t>Утицај предшколске установе на формирање савремених и/или традиционалних вредности код деце</w:t>
            </w:r>
          </w:p>
        </w:tc>
        <w:tc>
          <w:tcPr>
            <w:tcW w:w="1710" w:type="dxa"/>
          </w:tcPr>
          <w:p w14:paraId="605DBE8F" w14:textId="04D2FEB8" w:rsidR="00F3205D" w:rsidRPr="00DE1D06" w:rsidRDefault="00F3205D" w:rsidP="00F3205D">
            <w:pPr>
              <w:tabs>
                <w:tab w:val="left" w:pos="360"/>
              </w:tabs>
              <w:jc w:val="both"/>
            </w:pPr>
            <w:r w:rsidRPr="00DE1D06">
              <w:t>Модератор</w:t>
            </w:r>
          </w:p>
        </w:tc>
        <w:tc>
          <w:tcPr>
            <w:tcW w:w="2988" w:type="dxa"/>
          </w:tcPr>
          <w:p w14:paraId="5AF89BC9" w14:textId="40892A76" w:rsidR="000B403A" w:rsidRPr="00DE1D06" w:rsidRDefault="00BF3082" w:rsidP="00F3205D">
            <w:pPr>
              <w:pStyle w:val="ListParagraph"/>
              <w:ind w:left="0"/>
            </w:pPr>
            <w:r w:rsidRPr="00DE1D06">
              <w:t>д</w:t>
            </w:r>
            <w:r w:rsidR="00F3205D" w:rsidRPr="00DE1D06">
              <w:t xml:space="preserve">р </w:t>
            </w:r>
            <w:r w:rsidR="00782C6D" w:rsidRPr="00DE1D06">
              <w:t xml:space="preserve">Садуша </w:t>
            </w:r>
            <w:r w:rsidR="00515D06">
              <w:t>Реџић</w:t>
            </w:r>
            <w:r w:rsidR="00F3205D" w:rsidRPr="00DE1D06">
              <w:t xml:space="preserve">, </w:t>
            </w:r>
          </w:p>
          <w:p w14:paraId="07645BBB" w14:textId="6944BCE6" w:rsidR="00F3205D" w:rsidRPr="00DE1D06" w:rsidRDefault="000B403A" w:rsidP="00F3205D">
            <w:pPr>
              <w:pStyle w:val="ListParagraph"/>
              <w:ind w:left="0"/>
            </w:pPr>
            <w:r w:rsidRPr="00DE1D06">
              <w:t xml:space="preserve">др </w:t>
            </w:r>
            <w:r w:rsidR="00B707E8" w:rsidRPr="00DE1D06">
              <w:t>Драгана Раденовић</w:t>
            </w:r>
            <w:r w:rsidR="0075410D" w:rsidRPr="00DE1D06">
              <w:t xml:space="preserve"> </w:t>
            </w:r>
            <w:r w:rsidR="00F3205D" w:rsidRPr="00DE1D06">
              <w:t>,  Академија васпитачко-медицинских струковних студија, Алексинац</w:t>
            </w:r>
          </w:p>
        </w:tc>
      </w:tr>
      <w:tr w:rsidR="007A057B" w:rsidRPr="00DE1D06" w14:paraId="261B8E14" w14:textId="77777777" w:rsidTr="00A763D5">
        <w:tc>
          <w:tcPr>
            <w:tcW w:w="1368" w:type="dxa"/>
          </w:tcPr>
          <w:p w14:paraId="29A72F04" w14:textId="0AC8FD0F" w:rsidR="007A057B" w:rsidRPr="00DE1D06" w:rsidRDefault="00B87B70" w:rsidP="00F3205D">
            <w:pPr>
              <w:tabs>
                <w:tab w:val="left" w:pos="360"/>
              </w:tabs>
              <w:jc w:val="both"/>
            </w:pPr>
            <w:r w:rsidRPr="00DE1D06">
              <w:lastRenderedPageBreak/>
              <w:t>10,</w:t>
            </w:r>
            <w:r w:rsidR="00F661E5" w:rsidRPr="00DE1D06">
              <w:t>00</w:t>
            </w:r>
            <w:r w:rsidRPr="00DE1D06">
              <w:t>-1</w:t>
            </w:r>
            <w:r w:rsidR="00F661E5" w:rsidRPr="00DE1D06">
              <w:t>0,1</w:t>
            </w:r>
            <w:r w:rsidR="00760EF5">
              <w:t>0</w:t>
            </w:r>
          </w:p>
          <w:p w14:paraId="27D09854" w14:textId="6F441CF2" w:rsidR="00D039CB" w:rsidRPr="00DE1D06" w:rsidRDefault="00D039CB" w:rsidP="00F3205D">
            <w:pPr>
              <w:tabs>
                <w:tab w:val="left" w:pos="360"/>
              </w:tabs>
              <w:jc w:val="both"/>
            </w:pPr>
          </w:p>
          <w:p w14:paraId="3427643B" w14:textId="52FAD102" w:rsidR="00D039CB" w:rsidRPr="00DE1D06" w:rsidRDefault="00D039CB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663D0845" w14:textId="70B7C561" w:rsidR="007A057B" w:rsidRPr="00DE1D06" w:rsidRDefault="00515D06" w:rsidP="005044D0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 xml:space="preserve"> </w:t>
            </w:r>
            <w:r w:rsidR="005044D0" w:rsidRPr="00515D06">
              <w:rPr>
                <w:shd w:val="clear" w:color="auto" w:fill="FFFFFF"/>
              </w:rPr>
              <w:t>Преферентни ставови које васпитачи развијају код деце</w:t>
            </w:r>
          </w:p>
        </w:tc>
        <w:tc>
          <w:tcPr>
            <w:tcW w:w="1710" w:type="dxa"/>
          </w:tcPr>
          <w:p w14:paraId="4E731AEE" w14:textId="441D89CF" w:rsidR="007A057B" w:rsidRPr="00DE1D06" w:rsidRDefault="00CF0CA3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30DCEA76" w14:textId="639CB7C6" w:rsidR="007A057B" w:rsidRPr="00DE1D06" w:rsidRDefault="005044D0" w:rsidP="007A057B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Др Весна Краварушић</w:t>
            </w:r>
            <w:r w:rsidR="00AA5360">
              <w:rPr>
                <w:shd w:val="clear" w:color="auto" w:fill="FFFFFF"/>
              </w:rPr>
              <w:t xml:space="preserve">, </w:t>
            </w:r>
            <w:r w:rsidR="00AA5360" w:rsidRPr="00DE1D06">
              <w:t>Академија васпитачко-медицинских струковних студија, Алексинац</w:t>
            </w:r>
          </w:p>
        </w:tc>
      </w:tr>
      <w:tr w:rsidR="0080420F" w:rsidRPr="00DE1D06" w14:paraId="505D5374" w14:textId="77777777" w:rsidTr="00A763D5">
        <w:tc>
          <w:tcPr>
            <w:tcW w:w="1368" w:type="dxa"/>
          </w:tcPr>
          <w:p w14:paraId="4DE6D3FA" w14:textId="6696E310" w:rsidR="0080420F" w:rsidRPr="00DE1D06" w:rsidRDefault="0080420F" w:rsidP="00F3205D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F661E5" w:rsidRPr="00DE1D06">
              <w:t>0,1</w:t>
            </w:r>
            <w:r w:rsidR="00760EF5">
              <w:t>0</w:t>
            </w:r>
            <w:r w:rsidRPr="00DE1D06">
              <w:t>-1</w:t>
            </w:r>
            <w:r w:rsidR="00F661E5" w:rsidRPr="00DE1D06">
              <w:t>0,</w:t>
            </w:r>
            <w:r w:rsidR="00760EF5">
              <w:t>2</w:t>
            </w:r>
            <w:r w:rsidR="00F661E5" w:rsidRPr="00DE1D06">
              <w:t>0</w:t>
            </w:r>
          </w:p>
          <w:p w14:paraId="063A62EF" w14:textId="09961DC4" w:rsidR="009F0B53" w:rsidRPr="00DE1D06" w:rsidRDefault="009F0B53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08F22D37" w14:textId="50477C6F" w:rsidR="0080420F" w:rsidRPr="00DE1D06" w:rsidRDefault="00515D06" w:rsidP="00C414FF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 xml:space="preserve"> </w:t>
            </w:r>
            <w:r w:rsidR="005044D0" w:rsidRPr="00515D06">
              <w:rPr>
                <w:shd w:val="clear" w:color="auto" w:fill="FFFFFF"/>
              </w:rPr>
              <w:t>Физичко вежбање у превенцији гојазности предшколске деце</w:t>
            </w:r>
          </w:p>
        </w:tc>
        <w:tc>
          <w:tcPr>
            <w:tcW w:w="1710" w:type="dxa"/>
          </w:tcPr>
          <w:p w14:paraId="33B39E65" w14:textId="77777777" w:rsidR="0080420F" w:rsidRPr="00DE1D06" w:rsidRDefault="0080420F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  <w:p w14:paraId="31696CB1" w14:textId="77777777" w:rsidR="009F0B53" w:rsidRPr="00DE1D06" w:rsidRDefault="009F0B53" w:rsidP="00F3205D">
            <w:pPr>
              <w:tabs>
                <w:tab w:val="left" w:pos="360"/>
              </w:tabs>
              <w:jc w:val="both"/>
            </w:pPr>
          </w:p>
          <w:p w14:paraId="4DBD47E8" w14:textId="39762E0B" w:rsidR="009F0B53" w:rsidRPr="00DE1D06" w:rsidRDefault="009F0B53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717C8092" w14:textId="7AF57ED8" w:rsidR="0080420F" w:rsidRPr="00DE1D06" w:rsidRDefault="005044D0" w:rsidP="0080420F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Др Иван Јанковић</w:t>
            </w:r>
            <w:r w:rsidR="00AA5360">
              <w:rPr>
                <w:shd w:val="clear" w:color="auto" w:fill="FFFFFF"/>
              </w:rPr>
              <w:t xml:space="preserve">, </w:t>
            </w:r>
            <w:r w:rsidR="00AA5360" w:rsidRPr="00DE1D06">
              <w:t>Академија васпитачко-медицинских струковних студија, Алексинац</w:t>
            </w:r>
          </w:p>
        </w:tc>
      </w:tr>
      <w:tr w:rsidR="00D67531" w:rsidRPr="00DE1D06" w14:paraId="73F3F587" w14:textId="77777777" w:rsidTr="00A763D5">
        <w:tc>
          <w:tcPr>
            <w:tcW w:w="1368" w:type="dxa"/>
          </w:tcPr>
          <w:p w14:paraId="1B4F31A3" w14:textId="29AE82D2" w:rsidR="00D67531" w:rsidRPr="00DE1D06" w:rsidRDefault="00913977" w:rsidP="00F3205D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F661E5" w:rsidRPr="00DE1D06">
              <w:t>0</w:t>
            </w:r>
            <w:r w:rsidRPr="00DE1D06">
              <w:t>,</w:t>
            </w:r>
            <w:r w:rsidR="00760EF5">
              <w:t>2</w:t>
            </w:r>
            <w:r w:rsidR="0080420F" w:rsidRPr="00DE1D06">
              <w:t>0</w:t>
            </w:r>
            <w:r w:rsidRPr="00DE1D06">
              <w:t>-1</w:t>
            </w:r>
            <w:r w:rsidR="00F71957" w:rsidRPr="00DE1D06">
              <w:t>0</w:t>
            </w:r>
            <w:r w:rsidR="00760EF5">
              <w:t>,30</w:t>
            </w:r>
          </w:p>
          <w:p w14:paraId="364AAA4E" w14:textId="79A00532" w:rsidR="006B26CF" w:rsidRPr="00DE1D06" w:rsidRDefault="006B26CF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638E1943" w14:textId="77777777" w:rsidR="005044D0" w:rsidRPr="00515D06" w:rsidRDefault="005044D0" w:rsidP="005044D0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Традиционалне и савремене технологије као средство ликовног</w:t>
            </w:r>
          </w:p>
          <w:p w14:paraId="5D6C1C65" w14:textId="77777777" w:rsidR="005044D0" w:rsidRPr="00515D06" w:rsidRDefault="005044D0" w:rsidP="005044D0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израза деце предшколског узраста</w:t>
            </w:r>
          </w:p>
          <w:p w14:paraId="53523E96" w14:textId="2AC60370" w:rsidR="00515D06" w:rsidRPr="00515D06" w:rsidRDefault="00515D06" w:rsidP="00515D06">
            <w:pPr>
              <w:jc w:val="both"/>
              <w:rPr>
                <w:shd w:val="clear" w:color="auto" w:fill="FFFFFF"/>
              </w:rPr>
            </w:pPr>
          </w:p>
          <w:p w14:paraId="69744820" w14:textId="5B339ECC" w:rsidR="00D67531" w:rsidRPr="00DE1D06" w:rsidRDefault="00D67531" w:rsidP="005044D0">
            <w:pPr>
              <w:jc w:val="both"/>
              <w:rPr>
                <w:shd w:val="clear" w:color="auto" w:fill="FFFFFF"/>
              </w:rPr>
            </w:pPr>
          </w:p>
        </w:tc>
        <w:tc>
          <w:tcPr>
            <w:tcW w:w="1710" w:type="dxa"/>
          </w:tcPr>
          <w:p w14:paraId="79AF8CA3" w14:textId="77777777" w:rsidR="00D67531" w:rsidRPr="00DE1D06" w:rsidRDefault="00D67531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  <w:p w14:paraId="2CFFF301" w14:textId="61E95974" w:rsidR="006B26CF" w:rsidRPr="00DE1D06" w:rsidRDefault="006B26CF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721A3F1B" w14:textId="07D95605" w:rsidR="00D67531" w:rsidRPr="00DE1D06" w:rsidRDefault="005044D0" w:rsidP="00C414FF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Др Радован Станојевић</w:t>
            </w:r>
            <w:r w:rsidR="00AA5360">
              <w:rPr>
                <w:shd w:val="clear" w:color="auto" w:fill="FFFFFF"/>
              </w:rPr>
              <w:t xml:space="preserve">, </w:t>
            </w:r>
            <w:r w:rsidR="00AA5360" w:rsidRPr="00DE1D06">
              <w:t>Академија васпитачко-медицинских струковних студија, Алексинац</w:t>
            </w:r>
          </w:p>
        </w:tc>
      </w:tr>
      <w:tr w:rsidR="00087257" w:rsidRPr="00DE1D06" w14:paraId="114BD8F7" w14:textId="77777777" w:rsidTr="00A763D5">
        <w:tc>
          <w:tcPr>
            <w:tcW w:w="1368" w:type="dxa"/>
          </w:tcPr>
          <w:p w14:paraId="7A5EA69B" w14:textId="73DE59C2" w:rsidR="00087257" w:rsidRPr="00DE1D06" w:rsidRDefault="00913977" w:rsidP="00F3205D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F71957" w:rsidRPr="00DE1D06">
              <w:t>0</w:t>
            </w:r>
            <w:r w:rsidRPr="00DE1D06">
              <w:t>,</w:t>
            </w:r>
            <w:r w:rsidR="00760EF5">
              <w:t>30</w:t>
            </w:r>
            <w:r w:rsidRPr="00DE1D06">
              <w:t>-1</w:t>
            </w:r>
            <w:r w:rsidR="00760EF5">
              <w:t>0,40</w:t>
            </w:r>
          </w:p>
          <w:p w14:paraId="282BA50F" w14:textId="45190542" w:rsidR="004D33BA" w:rsidRPr="00DE1D06" w:rsidRDefault="004D33BA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60FD9831" w14:textId="77777777" w:rsidR="005044D0" w:rsidRPr="00515D06" w:rsidRDefault="005044D0" w:rsidP="005044D0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Фолклор у вртићу као средство за развој традиционалних</w:t>
            </w:r>
          </w:p>
          <w:p w14:paraId="7BC48702" w14:textId="77777777" w:rsidR="005044D0" w:rsidRPr="00515D06" w:rsidRDefault="005044D0" w:rsidP="005044D0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вредности код деце</w:t>
            </w:r>
          </w:p>
          <w:p w14:paraId="2D68080B" w14:textId="2B2A909B" w:rsidR="00087257" w:rsidRPr="00DE1D06" w:rsidRDefault="00087257" w:rsidP="005044D0">
            <w:pPr>
              <w:jc w:val="both"/>
              <w:rPr>
                <w:shd w:val="clear" w:color="auto" w:fill="FFFFFF"/>
              </w:rPr>
            </w:pPr>
          </w:p>
        </w:tc>
        <w:tc>
          <w:tcPr>
            <w:tcW w:w="1710" w:type="dxa"/>
          </w:tcPr>
          <w:p w14:paraId="0B094E70" w14:textId="2898CB9B" w:rsidR="00087257" w:rsidRPr="00DE1D06" w:rsidRDefault="0075410D" w:rsidP="00F3205D">
            <w:pPr>
              <w:tabs>
                <w:tab w:val="left" w:pos="360"/>
              </w:tabs>
              <w:jc w:val="both"/>
            </w:pPr>
            <w:r w:rsidRPr="00DE1D06">
              <w:t>Излагање</w:t>
            </w:r>
            <w:r w:rsidR="0043680F" w:rsidRPr="00DE1D06">
              <w:t>, ПП</w:t>
            </w:r>
          </w:p>
        </w:tc>
        <w:tc>
          <w:tcPr>
            <w:tcW w:w="2988" w:type="dxa"/>
          </w:tcPr>
          <w:p w14:paraId="7F12DA41" w14:textId="654E3EF5" w:rsidR="00087257" w:rsidRPr="00DE1D06" w:rsidRDefault="005044D0" w:rsidP="00087257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Др Драгана Раденовић</w:t>
            </w:r>
            <w:r w:rsidR="00AA5360">
              <w:rPr>
                <w:shd w:val="clear" w:color="auto" w:fill="FFFFFF"/>
              </w:rPr>
              <w:t xml:space="preserve">, </w:t>
            </w:r>
            <w:r w:rsidR="00AA5360" w:rsidRPr="00DE1D06">
              <w:t>Академија васпитачко-медицинских струковних студија, Алексинац</w:t>
            </w:r>
          </w:p>
        </w:tc>
      </w:tr>
      <w:tr w:rsidR="00515D06" w:rsidRPr="00DE1D06" w14:paraId="59B278A2" w14:textId="77777777" w:rsidTr="00A763D5">
        <w:tc>
          <w:tcPr>
            <w:tcW w:w="1368" w:type="dxa"/>
          </w:tcPr>
          <w:p w14:paraId="69F351F2" w14:textId="081FB439" w:rsidR="00515D06" w:rsidRPr="00DE1D06" w:rsidRDefault="00760EF5" w:rsidP="00F3205D">
            <w:pPr>
              <w:tabs>
                <w:tab w:val="left" w:pos="360"/>
              </w:tabs>
              <w:jc w:val="both"/>
            </w:pPr>
            <w:r>
              <w:t>10,40-10,50</w:t>
            </w:r>
          </w:p>
        </w:tc>
        <w:tc>
          <w:tcPr>
            <w:tcW w:w="3510" w:type="dxa"/>
          </w:tcPr>
          <w:p w14:paraId="2F9DEC40" w14:textId="16ACFD83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Развијање традиционалних вредности код деце предшколског</w:t>
            </w:r>
          </w:p>
          <w:p w14:paraId="587D1E7A" w14:textId="0D18A08C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узраста у интегрисаном приступу предшколског васпитања и</w:t>
            </w:r>
          </w:p>
          <w:p w14:paraId="369BA222" w14:textId="4AAE4149" w:rsidR="00515D06" w:rsidRPr="00515D06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образовања из угла васпитача</w:t>
            </w:r>
          </w:p>
        </w:tc>
        <w:tc>
          <w:tcPr>
            <w:tcW w:w="1710" w:type="dxa"/>
          </w:tcPr>
          <w:p w14:paraId="0BA7B770" w14:textId="5452D212" w:rsidR="00515D06" w:rsidRPr="00DE1D06" w:rsidRDefault="0064078B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111B71D4" w14:textId="77777777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Вукобрат Ана</w:t>
            </w:r>
          </w:p>
          <w:p w14:paraId="64EA905B" w14:textId="77777777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Александар Митревски</w:t>
            </w:r>
          </w:p>
          <w:p w14:paraId="3C35094C" w14:textId="740BE7B6" w:rsidR="00515D06" w:rsidRPr="00DE1D06" w:rsidRDefault="0064078B" w:rsidP="0064078B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Др </w:t>
            </w:r>
            <w:r w:rsidRPr="0064078B">
              <w:rPr>
                <w:shd w:val="clear" w:color="auto" w:fill="FFFFFF"/>
              </w:rPr>
              <w:t>Србислава Павлов</w:t>
            </w:r>
            <w:r>
              <w:rPr>
                <w:shd w:val="clear" w:color="auto" w:fill="FFFFFF"/>
              </w:rPr>
              <w:t xml:space="preserve">, </w:t>
            </w:r>
            <w:r w:rsidRPr="0064078B">
              <w:rPr>
                <w:shd w:val="clear" w:color="auto" w:fill="FFFFFF"/>
              </w:rPr>
              <w:t>Висока школа струковних студија за образовање васпитача у Кикинди</w:t>
            </w:r>
          </w:p>
        </w:tc>
      </w:tr>
      <w:tr w:rsidR="0064078B" w:rsidRPr="00DE1D06" w14:paraId="7CD70A01" w14:textId="77777777" w:rsidTr="00A763D5">
        <w:tc>
          <w:tcPr>
            <w:tcW w:w="1368" w:type="dxa"/>
          </w:tcPr>
          <w:p w14:paraId="63BB680C" w14:textId="40908402" w:rsidR="0064078B" w:rsidRPr="00DE1D06" w:rsidRDefault="00760EF5" w:rsidP="00F3205D">
            <w:pPr>
              <w:tabs>
                <w:tab w:val="left" w:pos="360"/>
              </w:tabs>
              <w:jc w:val="both"/>
            </w:pPr>
            <w:r>
              <w:t>10,50-11,00</w:t>
            </w:r>
          </w:p>
        </w:tc>
        <w:tc>
          <w:tcPr>
            <w:tcW w:w="3510" w:type="dxa"/>
          </w:tcPr>
          <w:p w14:paraId="515015CE" w14:textId="385E2A2F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Детињство</w:t>
            </w:r>
            <w:r>
              <w:rPr>
                <w:shd w:val="clear" w:color="auto" w:fill="FFFFFF"/>
              </w:rPr>
              <w:t xml:space="preserve"> </w:t>
            </w:r>
            <w:r w:rsidRPr="0064078B">
              <w:rPr>
                <w:shd w:val="clear" w:color="auto" w:fill="FFFFFF"/>
              </w:rPr>
              <w:t>у босанскохерцеговачкој причи</w:t>
            </w:r>
          </w:p>
          <w:p w14:paraId="279373E5" w14:textId="4C32EC27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за децу предшколског узраста</w:t>
            </w:r>
          </w:p>
        </w:tc>
        <w:tc>
          <w:tcPr>
            <w:tcW w:w="1710" w:type="dxa"/>
          </w:tcPr>
          <w:p w14:paraId="5ED1E25E" w14:textId="2B3AE96E" w:rsidR="0064078B" w:rsidRPr="00DE1D06" w:rsidRDefault="00C90F8C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58A29634" w14:textId="77777777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Душица Ђукић-Бодловић</w:t>
            </w:r>
          </w:p>
          <w:p w14:paraId="70691DEE" w14:textId="69A9C765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 xml:space="preserve">ОШ </w:t>
            </w:r>
            <w:r>
              <w:rPr>
                <w:shd w:val="clear" w:color="auto" w:fill="FFFFFF"/>
              </w:rPr>
              <w:t>„</w:t>
            </w:r>
            <w:r w:rsidRPr="0064078B">
              <w:rPr>
                <w:shd w:val="clear" w:color="auto" w:fill="FFFFFF"/>
              </w:rPr>
              <w:t>Живојин Мишић</w:t>
            </w:r>
            <w:r>
              <w:rPr>
                <w:shd w:val="clear" w:color="auto" w:fill="FFFFFF"/>
              </w:rPr>
              <w:t>“</w:t>
            </w:r>
          </w:p>
          <w:p w14:paraId="35EF67D9" w14:textId="0F8513CF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Београд</w:t>
            </w:r>
          </w:p>
          <w:p w14:paraId="34E6299C" w14:textId="2886AAB8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</w:p>
        </w:tc>
      </w:tr>
      <w:tr w:rsidR="0064078B" w:rsidRPr="00DE1D06" w14:paraId="7E99AE50" w14:textId="77777777" w:rsidTr="00A763D5">
        <w:tc>
          <w:tcPr>
            <w:tcW w:w="1368" w:type="dxa"/>
          </w:tcPr>
          <w:p w14:paraId="2980AEC2" w14:textId="69EB2365" w:rsidR="0064078B" w:rsidRPr="00DE1D06" w:rsidRDefault="00760EF5" w:rsidP="00F3205D">
            <w:pPr>
              <w:tabs>
                <w:tab w:val="left" w:pos="360"/>
              </w:tabs>
              <w:jc w:val="both"/>
            </w:pPr>
            <w:r>
              <w:t>11,00-11,10</w:t>
            </w:r>
          </w:p>
        </w:tc>
        <w:tc>
          <w:tcPr>
            <w:tcW w:w="3510" w:type="dxa"/>
          </w:tcPr>
          <w:p w14:paraId="48BD1042" w14:textId="291E4AF6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Градимо заједницу-стварамо прилику</w:t>
            </w:r>
            <w:r w:rsidR="00C90F8C">
              <w:rPr>
                <w:shd w:val="clear" w:color="auto" w:fill="FFFFFF"/>
              </w:rPr>
              <w:t xml:space="preserve"> </w:t>
            </w:r>
            <w:r w:rsidRPr="0064078B">
              <w:rPr>
                <w:shd w:val="clear" w:color="auto" w:fill="FFFFFF"/>
              </w:rPr>
              <w:t>„Пухбалон“</w:t>
            </w:r>
          </w:p>
        </w:tc>
        <w:tc>
          <w:tcPr>
            <w:tcW w:w="1710" w:type="dxa"/>
          </w:tcPr>
          <w:p w14:paraId="18258E45" w14:textId="0E19F841" w:rsidR="0064078B" w:rsidRPr="00DE1D06" w:rsidRDefault="00C90F8C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620296B1" w14:textId="199383AA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Марија Ђурђић</w:t>
            </w:r>
            <w:r>
              <w:rPr>
                <w:shd w:val="clear" w:color="auto" w:fill="FFFFFF"/>
              </w:rPr>
              <w:t>,</w:t>
            </w:r>
          </w:p>
          <w:p w14:paraId="73CF9BD2" w14:textId="0FB697BB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Тања Миленковић</w:t>
            </w:r>
            <w:r>
              <w:rPr>
                <w:shd w:val="clear" w:color="auto" w:fill="FFFFFF"/>
              </w:rPr>
              <w:t>,</w:t>
            </w:r>
            <w:r>
              <w:t xml:space="preserve"> </w:t>
            </w:r>
            <w:r w:rsidRPr="0064078B">
              <w:rPr>
                <w:shd w:val="clear" w:color="auto" w:fill="FFFFFF"/>
              </w:rPr>
              <w:t>ПУ „Буцко“ Сокобања</w:t>
            </w:r>
          </w:p>
        </w:tc>
      </w:tr>
      <w:tr w:rsidR="00F3205D" w:rsidRPr="00DE1D06" w14:paraId="06C79AE1" w14:textId="77777777" w:rsidTr="00A763D5">
        <w:tc>
          <w:tcPr>
            <w:tcW w:w="1368" w:type="dxa"/>
          </w:tcPr>
          <w:p w14:paraId="169DAF93" w14:textId="396A2C69" w:rsidR="00F3205D" w:rsidRPr="00DE1D06" w:rsidRDefault="00913977" w:rsidP="00F3205D">
            <w:pPr>
              <w:tabs>
                <w:tab w:val="left" w:pos="360"/>
              </w:tabs>
              <w:jc w:val="both"/>
              <w:rPr>
                <w:bCs/>
              </w:rPr>
            </w:pPr>
            <w:r w:rsidRPr="00DE1D06">
              <w:rPr>
                <w:bCs/>
              </w:rPr>
              <w:t>1</w:t>
            </w:r>
            <w:r w:rsidR="00F71957" w:rsidRPr="00DE1D06">
              <w:rPr>
                <w:bCs/>
              </w:rPr>
              <w:t>1</w:t>
            </w:r>
            <w:r w:rsidR="0080420F" w:rsidRPr="00DE1D06">
              <w:rPr>
                <w:bCs/>
              </w:rPr>
              <w:t>,</w:t>
            </w:r>
            <w:r w:rsidR="00760EF5">
              <w:rPr>
                <w:bCs/>
              </w:rPr>
              <w:t>1</w:t>
            </w:r>
            <w:r w:rsidR="0080420F" w:rsidRPr="00DE1D06">
              <w:rPr>
                <w:bCs/>
              </w:rPr>
              <w:t>0-</w:t>
            </w:r>
            <w:r w:rsidR="00F71957" w:rsidRPr="00DE1D06">
              <w:rPr>
                <w:bCs/>
              </w:rPr>
              <w:t>11</w:t>
            </w:r>
            <w:r w:rsidR="0080420F" w:rsidRPr="00DE1D06">
              <w:rPr>
                <w:bCs/>
              </w:rPr>
              <w:t>,</w:t>
            </w:r>
            <w:r w:rsidR="00760EF5">
              <w:rPr>
                <w:bCs/>
              </w:rPr>
              <w:t>4</w:t>
            </w:r>
            <w:r w:rsidR="0080420F" w:rsidRPr="00DE1D06">
              <w:rPr>
                <w:bCs/>
              </w:rPr>
              <w:t>0</w:t>
            </w:r>
          </w:p>
        </w:tc>
        <w:tc>
          <w:tcPr>
            <w:tcW w:w="3510" w:type="dxa"/>
          </w:tcPr>
          <w:p w14:paraId="3A656050" w14:textId="51FF54EE" w:rsidR="00F3205D" w:rsidRPr="00DE1D06" w:rsidRDefault="00F3205D" w:rsidP="00F3205D">
            <w:pPr>
              <w:jc w:val="both"/>
            </w:pPr>
            <w:r w:rsidRPr="00DE1D06">
              <w:t>Дискусија</w:t>
            </w:r>
          </w:p>
        </w:tc>
        <w:tc>
          <w:tcPr>
            <w:tcW w:w="1710" w:type="dxa"/>
          </w:tcPr>
          <w:p w14:paraId="5E2CA298" w14:textId="66EC7853" w:rsidR="00F3205D" w:rsidRPr="00DE1D06" w:rsidRDefault="00DF29FE" w:rsidP="00F3205D">
            <w:pPr>
              <w:tabs>
                <w:tab w:val="left" w:pos="360"/>
              </w:tabs>
              <w:jc w:val="both"/>
            </w:pPr>
            <w:r>
              <w:t>Пленарно</w:t>
            </w:r>
          </w:p>
        </w:tc>
        <w:tc>
          <w:tcPr>
            <w:tcW w:w="2988" w:type="dxa"/>
          </w:tcPr>
          <w:p w14:paraId="716690A2" w14:textId="1419DB48" w:rsidR="00F3205D" w:rsidRPr="00DE1D06" w:rsidRDefault="00DF29FE" w:rsidP="00F3205D">
            <w:pPr>
              <w:pStyle w:val="ListParagraph"/>
              <w:ind w:left="0"/>
            </w:pPr>
            <w:r>
              <w:t>Модератор</w:t>
            </w:r>
          </w:p>
        </w:tc>
      </w:tr>
      <w:tr w:rsidR="00F3205D" w:rsidRPr="00DE1D06" w14:paraId="0FFA1FFA" w14:textId="77777777" w:rsidTr="00A763D5">
        <w:tc>
          <w:tcPr>
            <w:tcW w:w="1368" w:type="dxa"/>
          </w:tcPr>
          <w:p w14:paraId="63FA844B" w14:textId="4BD34D97" w:rsidR="00F3205D" w:rsidRPr="00DE1D06" w:rsidRDefault="00DD5AFD" w:rsidP="00F3205D">
            <w:pPr>
              <w:tabs>
                <w:tab w:val="left" w:pos="360"/>
              </w:tabs>
              <w:jc w:val="both"/>
              <w:rPr>
                <w:b/>
                <w:bCs/>
              </w:rPr>
            </w:pPr>
            <w:r w:rsidRPr="00DE1D06">
              <w:rPr>
                <w:b/>
                <w:bCs/>
              </w:rPr>
              <w:t>1</w:t>
            </w:r>
            <w:r w:rsidR="00F71957" w:rsidRPr="00DE1D06">
              <w:rPr>
                <w:b/>
                <w:bCs/>
              </w:rPr>
              <w:t>1</w:t>
            </w:r>
            <w:r w:rsidRPr="00DE1D06">
              <w:rPr>
                <w:b/>
                <w:bCs/>
              </w:rPr>
              <w:t>,</w:t>
            </w:r>
            <w:r w:rsidR="00AA5360">
              <w:rPr>
                <w:b/>
                <w:bCs/>
              </w:rPr>
              <w:t>4</w:t>
            </w:r>
            <w:r w:rsidR="0080420F" w:rsidRPr="00DE1D06">
              <w:rPr>
                <w:b/>
                <w:bCs/>
              </w:rPr>
              <w:t>0</w:t>
            </w:r>
            <w:r w:rsidRPr="00DE1D06">
              <w:rPr>
                <w:b/>
                <w:bCs/>
              </w:rPr>
              <w:t>-1</w:t>
            </w:r>
            <w:r w:rsidR="00F71957" w:rsidRPr="00DE1D06">
              <w:rPr>
                <w:b/>
                <w:bCs/>
              </w:rPr>
              <w:t>2</w:t>
            </w:r>
            <w:r w:rsidR="0080420F" w:rsidRPr="00DE1D06">
              <w:rPr>
                <w:b/>
                <w:bCs/>
              </w:rPr>
              <w:t>,</w:t>
            </w:r>
            <w:r w:rsidR="003D43DF">
              <w:rPr>
                <w:b/>
                <w:bCs/>
              </w:rPr>
              <w:t>1</w:t>
            </w:r>
            <w:r w:rsidR="0080420F" w:rsidRPr="00DE1D06">
              <w:rPr>
                <w:b/>
                <w:bCs/>
              </w:rPr>
              <w:t>0</w:t>
            </w:r>
          </w:p>
        </w:tc>
        <w:tc>
          <w:tcPr>
            <w:tcW w:w="3510" w:type="dxa"/>
          </w:tcPr>
          <w:p w14:paraId="1CB22D68" w14:textId="6506A6D2" w:rsidR="00F3205D" w:rsidRPr="00DE1D06" w:rsidRDefault="00F3205D" w:rsidP="00F3205D">
            <w:pPr>
              <w:jc w:val="both"/>
              <w:rPr>
                <w:b/>
                <w:bCs/>
                <w:color w:val="000000"/>
                <w:shd w:val="clear" w:color="auto" w:fill="FFFFFF"/>
              </w:rPr>
            </w:pPr>
            <w:r w:rsidRPr="00DE1D06">
              <w:rPr>
                <w:b/>
                <w:bCs/>
                <w:color w:val="000000"/>
                <w:shd w:val="clear" w:color="auto" w:fill="FFFFFF"/>
              </w:rPr>
              <w:t>Пауза за кафу</w:t>
            </w:r>
          </w:p>
        </w:tc>
        <w:tc>
          <w:tcPr>
            <w:tcW w:w="1710" w:type="dxa"/>
          </w:tcPr>
          <w:p w14:paraId="7A84A16E" w14:textId="77777777" w:rsidR="00F3205D" w:rsidRPr="00DE1D06" w:rsidRDefault="00F3205D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4D31F112" w14:textId="77777777" w:rsidR="00F3205D" w:rsidRPr="00DE1D06" w:rsidRDefault="00F3205D" w:rsidP="00F3205D">
            <w:pPr>
              <w:pStyle w:val="ListParagraph"/>
              <w:ind w:left="0"/>
            </w:pPr>
          </w:p>
        </w:tc>
      </w:tr>
      <w:tr w:rsidR="00F3205D" w:rsidRPr="00DE1D06" w14:paraId="19E061A2" w14:textId="77777777" w:rsidTr="00A763D5">
        <w:tc>
          <w:tcPr>
            <w:tcW w:w="1368" w:type="dxa"/>
          </w:tcPr>
          <w:p w14:paraId="66381453" w14:textId="3164FBCD" w:rsidR="00F3205D" w:rsidRPr="00DE1D06" w:rsidRDefault="00F3205D" w:rsidP="00F3205D">
            <w:pPr>
              <w:tabs>
                <w:tab w:val="left" w:pos="360"/>
              </w:tabs>
              <w:jc w:val="both"/>
            </w:pPr>
            <w:r w:rsidRPr="00DE1D06">
              <w:t>Сесија 4</w:t>
            </w:r>
          </w:p>
        </w:tc>
        <w:tc>
          <w:tcPr>
            <w:tcW w:w="3510" w:type="dxa"/>
          </w:tcPr>
          <w:p w14:paraId="5B782DF8" w14:textId="77777777" w:rsidR="00BF505B" w:rsidRPr="00BF505B" w:rsidRDefault="00BF505B" w:rsidP="00BF505B">
            <w:pPr>
              <w:jc w:val="both"/>
              <w:rPr>
                <w:b/>
                <w:bCs/>
                <w:sz w:val="24"/>
                <w:szCs w:val="24"/>
              </w:rPr>
            </w:pPr>
            <w:r w:rsidRPr="00BF505B">
              <w:rPr>
                <w:b/>
                <w:bCs/>
                <w:sz w:val="24"/>
                <w:szCs w:val="24"/>
              </w:rPr>
              <w:t>Етички аспект професије васпитач</w:t>
            </w:r>
          </w:p>
          <w:p w14:paraId="4D28CB39" w14:textId="0852F355" w:rsidR="00F3205D" w:rsidRPr="00DE1D06" w:rsidRDefault="00F3205D" w:rsidP="00F3205D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310930F6" w14:textId="77777777" w:rsidR="00F3205D" w:rsidRPr="00DE1D06" w:rsidRDefault="00F3205D" w:rsidP="00F3205D">
            <w:pPr>
              <w:tabs>
                <w:tab w:val="left" w:pos="360"/>
              </w:tabs>
              <w:jc w:val="both"/>
            </w:pPr>
            <w:r w:rsidRPr="00DE1D06">
              <w:t>Модератор</w:t>
            </w:r>
          </w:p>
        </w:tc>
        <w:tc>
          <w:tcPr>
            <w:tcW w:w="2988" w:type="dxa"/>
          </w:tcPr>
          <w:p w14:paraId="77CFC891" w14:textId="07EBFBCE" w:rsidR="0075410D" w:rsidRPr="00DE1D06" w:rsidRDefault="0075410D" w:rsidP="00F3205D">
            <w:r w:rsidRPr="00DE1D06">
              <w:t xml:space="preserve">др </w:t>
            </w:r>
            <w:r w:rsidR="009F37D0" w:rsidRPr="00DE1D06">
              <w:t>Садуша Реџић</w:t>
            </w:r>
            <w:r w:rsidRPr="00DE1D06">
              <w:t>,</w:t>
            </w:r>
          </w:p>
          <w:p w14:paraId="5EE8C003" w14:textId="5F03E0A7" w:rsidR="0075410D" w:rsidRPr="00DE1D06" w:rsidRDefault="0075410D" w:rsidP="00F3205D">
            <w:r w:rsidRPr="00DE1D06">
              <w:t xml:space="preserve">др </w:t>
            </w:r>
            <w:r w:rsidR="009F37D0" w:rsidRPr="00DE1D06">
              <w:t>Драгана Раденовић</w:t>
            </w:r>
            <w:r w:rsidRPr="00DE1D06">
              <w:t>,</w:t>
            </w:r>
          </w:p>
          <w:p w14:paraId="71EFDC39" w14:textId="62D09ACE" w:rsidR="00F3205D" w:rsidRPr="00DE1D06" w:rsidRDefault="003155FA" w:rsidP="00F3205D">
            <w:pPr>
              <w:rPr>
                <w:rFonts w:cstheme="minorHAnsi"/>
              </w:rPr>
            </w:pPr>
            <w:r w:rsidRPr="00DE1D06">
              <w:t>Академија васпитачко-медицинских струковних студија, Алексинац</w:t>
            </w:r>
          </w:p>
        </w:tc>
      </w:tr>
      <w:tr w:rsidR="00F3205D" w:rsidRPr="00DE1D06" w14:paraId="6B95F4F4" w14:textId="77777777" w:rsidTr="00A763D5">
        <w:tc>
          <w:tcPr>
            <w:tcW w:w="1368" w:type="dxa"/>
          </w:tcPr>
          <w:p w14:paraId="594269F7" w14:textId="3B539A9D" w:rsidR="00CF0CA3" w:rsidRPr="00DE1D06" w:rsidRDefault="00913977" w:rsidP="00F3205D">
            <w:pPr>
              <w:tabs>
                <w:tab w:val="left" w:pos="360"/>
              </w:tabs>
              <w:jc w:val="both"/>
            </w:pPr>
            <w:r w:rsidRPr="00DE1D06">
              <w:t>1</w:t>
            </w:r>
            <w:r w:rsidR="00F71957" w:rsidRPr="00DE1D06">
              <w:t>2</w:t>
            </w:r>
            <w:r w:rsidRPr="00DE1D06">
              <w:t>,</w:t>
            </w:r>
            <w:r w:rsidR="003D43DF">
              <w:t>1</w:t>
            </w:r>
            <w:r w:rsidR="00F71957" w:rsidRPr="00DE1D06">
              <w:t>0</w:t>
            </w:r>
            <w:r w:rsidR="0080420F" w:rsidRPr="00DE1D06">
              <w:t>-1</w:t>
            </w:r>
            <w:r w:rsidR="00F71957" w:rsidRPr="00DE1D06">
              <w:t>2,</w:t>
            </w:r>
            <w:r w:rsidR="003D43DF">
              <w:t>2</w:t>
            </w:r>
            <w:r w:rsidR="00AA5360">
              <w:t>0</w:t>
            </w:r>
          </w:p>
          <w:p w14:paraId="08158F7E" w14:textId="7627DAC6" w:rsidR="00DD44A8" w:rsidRPr="00DE1D06" w:rsidRDefault="00DD44A8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3510" w:type="dxa"/>
          </w:tcPr>
          <w:p w14:paraId="3E2E7BA9" w14:textId="3A08DE2E" w:rsidR="00F3205D" w:rsidRPr="00DE1D06" w:rsidRDefault="00515D06" w:rsidP="00F3205D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Ликовна уметност као основ развоја етичких аспеката васпитача</w:t>
            </w:r>
          </w:p>
        </w:tc>
        <w:tc>
          <w:tcPr>
            <w:tcW w:w="1710" w:type="dxa"/>
          </w:tcPr>
          <w:p w14:paraId="184AE6A7" w14:textId="77777777" w:rsidR="00F3205D" w:rsidRPr="00DE1D06" w:rsidRDefault="00F3205D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0A3342CA" w14:textId="6E3B1E3C" w:rsidR="00F3205D" w:rsidRPr="00DE1D06" w:rsidRDefault="005044D0" w:rsidP="00C414FF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>Др Милош Насковић</w:t>
            </w:r>
            <w:r w:rsidR="00AA5360">
              <w:rPr>
                <w:shd w:val="clear" w:color="auto" w:fill="FFFFFF"/>
              </w:rPr>
              <w:t xml:space="preserve">, </w:t>
            </w:r>
            <w:r w:rsidR="00AA5360" w:rsidRPr="00DE1D06">
              <w:t>Академија васпитачко-медицинских струковних студија, Алексинац</w:t>
            </w:r>
          </w:p>
        </w:tc>
      </w:tr>
      <w:tr w:rsidR="008C5B39" w:rsidRPr="00DE1D06" w14:paraId="0B830538" w14:textId="77777777" w:rsidTr="00A763D5">
        <w:tc>
          <w:tcPr>
            <w:tcW w:w="1368" w:type="dxa"/>
          </w:tcPr>
          <w:p w14:paraId="2846F80F" w14:textId="6F5696F5" w:rsidR="008C5B39" w:rsidRPr="00DE1D06" w:rsidRDefault="008C5B39" w:rsidP="00F3205D">
            <w:pPr>
              <w:tabs>
                <w:tab w:val="left" w:pos="360"/>
              </w:tabs>
              <w:jc w:val="both"/>
            </w:pPr>
            <w:r w:rsidRPr="00DE1D06">
              <w:t>12,</w:t>
            </w:r>
            <w:r>
              <w:t>20</w:t>
            </w:r>
            <w:r w:rsidRPr="00DE1D06">
              <w:t>-12,</w:t>
            </w:r>
            <w:r>
              <w:t>3</w:t>
            </w:r>
            <w:r w:rsidRPr="00DE1D06">
              <w:t>0</w:t>
            </w:r>
          </w:p>
        </w:tc>
        <w:tc>
          <w:tcPr>
            <w:tcW w:w="3510" w:type="dxa"/>
          </w:tcPr>
          <w:p w14:paraId="45A71ACF" w14:textId="5080DD43" w:rsidR="008C5B39" w:rsidRPr="00E737A7" w:rsidRDefault="00E737A7" w:rsidP="00F3205D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Етички аспекти учења страног језика</w:t>
            </w:r>
          </w:p>
        </w:tc>
        <w:tc>
          <w:tcPr>
            <w:tcW w:w="1710" w:type="dxa"/>
          </w:tcPr>
          <w:p w14:paraId="36BC5C5A" w14:textId="42B5957C" w:rsidR="008C5B39" w:rsidRPr="00DE1D06" w:rsidRDefault="002E3BB2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</w:tc>
        <w:tc>
          <w:tcPr>
            <w:tcW w:w="2988" w:type="dxa"/>
          </w:tcPr>
          <w:p w14:paraId="732FCAC6" w14:textId="1AEE3E3E" w:rsidR="008C5B39" w:rsidRPr="00515D06" w:rsidRDefault="002E3BB2" w:rsidP="00C414FF">
            <w:pPr>
              <w:jc w:val="both"/>
              <w:rPr>
                <w:shd w:val="clear" w:color="auto" w:fill="FFFFFF"/>
              </w:rPr>
            </w:pPr>
            <w:r w:rsidRPr="00515D06">
              <w:rPr>
                <w:shd w:val="clear" w:color="auto" w:fill="FFFFFF"/>
              </w:rPr>
              <w:t xml:space="preserve">Др </w:t>
            </w:r>
            <w:r>
              <w:rPr>
                <w:shd w:val="clear" w:color="auto" w:fill="FFFFFF"/>
              </w:rPr>
              <w:t xml:space="preserve">Игор Петровић, </w:t>
            </w:r>
            <w:r w:rsidRPr="00DE1D06">
              <w:t>Академија васпитачко-медицинских струковних студија, Алексинац</w:t>
            </w:r>
          </w:p>
        </w:tc>
      </w:tr>
      <w:tr w:rsidR="0016229C" w:rsidRPr="00DE1D06" w14:paraId="4C7FA773" w14:textId="77777777" w:rsidTr="00A763D5">
        <w:tc>
          <w:tcPr>
            <w:tcW w:w="1368" w:type="dxa"/>
          </w:tcPr>
          <w:p w14:paraId="1DD58425" w14:textId="04B77C25" w:rsidR="0016229C" w:rsidRPr="00DE1D06" w:rsidRDefault="008C5B39" w:rsidP="00F3205D">
            <w:pPr>
              <w:tabs>
                <w:tab w:val="left" w:pos="360"/>
              </w:tabs>
              <w:jc w:val="both"/>
            </w:pPr>
            <w:r w:rsidRPr="00DE1D06">
              <w:lastRenderedPageBreak/>
              <w:t>12,</w:t>
            </w:r>
            <w:r>
              <w:t>30</w:t>
            </w:r>
            <w:r w:rsidRPr="00DE1D06">
              <w:t>-1</w:t>
            </w:r>
            <w:r>
              <w:t>3,00</w:t>
            </w:r>
          </w:p>
          <w:p w14:paraId="0A5711D7" w14:textId="6DA4167D" w:rsidR="00E30662" w:rsidRPr="00DE1D06" w:rsidRDefault="00E30662" w:rsidP="00F3205D">
            <w:pPr>
              <w:tabs>
                <w:tab w:val="left" w:pos="360"/>
              </w:tabs>
              <w:jc w:val="both"/>
              <w:rPr>
                <w:b/>
                <w:bCs/>
              </w:rPr>
            </w:pPr>
          </w:p>
        </w:tc>
        <w:tc>
          <w:tcPr>
            <w:tcW w:w="3510" w:type="dxa"/>
          </w:tcPr>
          <w:p w14:paraId="495421CC" w14:textId="1248A6A0" w:rsidR="0016229C" w:rsidRPr="00DE1D06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Говор васпитача у функцији васпитнообразовног рада са децом предшколског узраста</w:t>
            </w:r>
          </w:p>
        </w:tc>
        <w:tc>
          <w:tcPr>
            <w:tcW w:w="1710" w:type="dxa"/>
          </w:tcPr>
          <w:p w14:paraId="2A259F54" w14:textId="77777777" w:rsidR="0016229C" w:rsidRPr="00DE1D06" w:rsidRDefault="0043680F" w:rsidP="00F3205D">
            <w:pPr>
              <w:tabs>
                <w:tab w:val="left" w:pos="360"/>
              </w:tabs>
              <w:jc w:val="both"/>
            </w:pPr>
            <w:r w:rsidRPr="00DE1D06">
              <w:t>Излагање, ПП</w:t>
            </w:r>
          </w:p>
          <w:p w14:paraId="3BA16DE5" w14:textId="798F9BC5" w:rsidR="0043680F" w:rsidRPr="00DE1D06" w:rsidRDefault="0043680F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3D8459F7" w14:textId="601D72D0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Др </w:t>
            </w:r>
            <w:r w:rsidRPr="0064078B">
              <w:rPr>
                <w:shd w:val="clear" w:color="auto" w:fill="FFFFFF"/>
              </w:rPr>
              <w:t>Миомир Милинковић</w:t>
            </w:r>
          </w:p>
          <w:p w14:paraId="49EF7C44" w14:textId="4B73A2B6" w:rsidR="0064078B" w:rsidRPr="0064078B" w:rsidRDefault="0064078B" w:rsidP="0064078B">
            <w:pPr>
              <w:jc w:val="both"/>
              <w:rPr>
                <w:shd w:val="clear" w:color="auto" w:fill="FFFFFF"/>
              </w:rPr>
            </w:pPr>
            <w:r w:rsidRPr="0064078B">
              <w:rPr>
                <w:shd w:val="clear" w:color="auto" w:fill="FFFFFF"/>
              </w:rPr>
              <w:t>Институт за дечју књижевност</w:t>
            </w:r>
            <w:r w:rsidR="00C90F8C">
              <w:rPr>
                <w:shd w:val="clear" w:color="auto" w:fill="FFFFFF"/>
              </w:rPr>
              <w:t xml:space="preserve">, </w:t>
            </w:r>
            <w:r w:rsidRPr="0064078B">
              <w:rPr>
                <w:shd w:val="clear" w:color="auto" w:fill="FFFFFF"/>
              </w:rPr>
              <w:t>Београд</w:t>
            </w:r>
          </w:p>
          <w:p w14:paraId="3B01BB6A" w14:textId="277208C3" w:rsidR="0016229C" w:rsidRPr="00DE1D06" w:rsidRDefault="0016229C" w:rsidP="0016229C">
            <w:pPr>
              <w:jc w:val="both"/>
              <w:rPr>
                <w:shd w:val="clear" w:color="auto" w:fill="FFFFFF"/>
              </w:rPr>
            </w:pPr>
          </w:p>
        </w:tc>
      </w:tr>
      <w:tr w:rsidR="00F3205D" w:rsidRPr="00DE1D06" w14:paraId="05EF42BE" w14:textId="77777777" w:rsidTr="00A763D5">
        <w:tc>
          <w:tcPr>
            <w:tcW w:w="1368" w:type="dxa"/>
          </w:tcPr>
          <w:p w14:paraId="72E32FF8" w14:textId="0C9707CC" w:rsidR="00F3205D" w:rsidRPr="00DE1D06" w:rsidRDefault="008C5B39" w:rsidP="00F3205D">
            <w:pPr>
              <w:tabs>
                <w:tab w:val="left" w:pos="360"/>
              </w:tabs>
              <w:jc w:val="both"/>
            </w:pPr>
            <w:r w:rsidRPr="00DE1D06">
              <w:t>1</w:t>
            </w:r>
            <w:r>
              <w:t>3,00</w:t>
            </w:r>
            <w:r w:rsidRPr="00DE1D06">
              <w:t>-1</w:t>
            </w:r>
            <w:r>
              <w:t>3,30</w:t>
            </w:r>
          </w:p>
        </w:tc>
        <w:tc>
          <w:tcPr>
            <w:tcW w:w="3510" w:type="dxa"/>
          </w:tcPr>
          <w:p w14:paraId="10B43CB3" w14:textId="77777777" w:rsidR="00F3205D" w:rsidRPr="00DE1D06" w:rsidRDefault="00F3205D" w:rsidP="00F3205D">
            <w:pPr>
              <w:jc w:val="both"/>
              <w:rPr>
                <w:color w:val="222222"/>
                <w:shd w:val="clear" w:color="auto" w:fill="FFFFFF"/>
              </w:rPr>
            </w:pPr>
            <w:r w:rsidRPr="00DE1D06">
              <w:rPr>
                <w:color w:val="222222"/>
                <w:shd w:val="clear" w:color="auto" w:fill="FFFFFF"/>
              </w:rPr>
              <w:t>Дискусија</w:t>
            </w:r>
          </w:p>
          <w:p w14:paraId="6D895F63" w14:textId="77777777" w:rsidR="00F3205D" w:rsidRPr="00DE1D06" w:rsidRDefault="00F3205D" w:rsidP="00F3205D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10" w:type="dxa"/>
          </w:tcPr>
          <w:p w14:paraId="4A1D5A4A" w14:textId="715EEDDF" w:rsidR="00F3205D" w:rsidRPr="00DE1D06" w:rsidRDefault="00DF29FE" w:rsidP="00F3205D">
            <w:pPr>
              <w:tabs>
                <w:tab w:val="left" w:pos="360"/>
              </w:tabs>
              <w:jc w:val="both"/>
            </w:pPr>
            <w:r>
              <w:t>Пленарно</w:t>
            </w:r>
          </w:p>
        </w:tc>
        <w:tc>
          <w:tcPr>
            <w:tcW w:w="2988" w:type="dxa"/>
          </w:tcPr>
          <w:p w14:paraId="631DB680" w14:textId="3C5C2BD0" w:rsidR="00F3205D" w:rsidRPr="00DE1D06" w:rsidRDefault="00DF29FE" w:rsidP="00F3205D">
            <w:pPr>
              <w:pStyle w:val="ListParagraph"/>
              <w:ind w:left="0"/>
            </w:pPr>
            <w:r>
              <w:t>Модератор</w:t>
            </w:r>
          </w:p>
        </w:tc>
      </w:tr>
      <w:tr w:rsidR="00F3205D" w:rsidRPr="00DE1D06" w14:paraId="36E20992" w14:textId="77777777" w:rsidTr="00A763D5">
        <w:tc>
          <w:tcPr>
            <w:tcW w:w="1368" w:type="dxa"/>
          </w:tcPr>
          <w:p w14:paraId="5E182D66" w14:textId="4F40EABD" w:rsidR="00F3205D" w:rsidRPr="00DE1D06" w:rsidRDefault="008C5B39" w:rsidP="00F3205D">
            <w:pPr>
              <w:tabs>
                <w:tab w:val="left" w:pos="360"/>
              </w:tabs>
              <w:jc w:val="both"/>
            </w:pPr>
            <w:r>
              <w:t>13,</w:t>
            </w:r>
            <w:r w:rsidR="0039675B">
              <w:t>3</w:t>
            </w:r>
            <w:r>
              <w:t>0-14,00</w:t>
            </w:r>
          </w:p>
        </w:tc>
        <w:tc>
          <w:tcPr>
            <w:tcW w:w="3510" w:type="dxa"/>
          </w:tcPr>
          <w:p w14:paraId="60927E84" w14:textId="77777777" w:rsidR="00F3205D" w:rsidRPr="00DE1D06" w:rsidRDefault="00F3205D" w:rsidP="00F3205D">
            <w:pPr>
              <w:jc w:val="both"/>
              <w:rPr>
                <w:color w:val="000000"/>
                <w:shd w:val="clear" w:color="auto" w:fill="FFFFFF"/>
              </w:rPr>
            </w:pPr>
            <w:r w:rsidRPr="00DE1D06">
              <w:rPr>
                <w:color w:val="000000"/>
                <w:shd w:val="clear" w:color="auto" w:fill="FFFFFF"/>
              </w:rPr>
              <w:t>Округли сто – Закључци Скупа</w:t>
            </w:r>
          </w:p>
        </w:tc>
        <w:tc>
          <w:tcPr>
            <w:tcW w:w="1710" w:type="dxa"/>
          </w:tcPr>
          <w:p w14:paraId="6F0C6D56" w14:textId="305D8660" w:rsidR="00F3205D" w:rsidRPr="00DE1D06" w:rsidRDefault="00DF29FE" w:rsidP="00F3205D">
            <w:pPr>
              <w:tabs>
                <w:tab w:val="left" w:pos="360"/>
              </w:tabs>
              <w:jc w:val="both"/>
            </w:pPr>
            <w:r>
              <w:t>Пленарно</w:t>
            </w:r>
          </w:p>
        </w:tc>
        <w:tc>
          <w:tcPr>
            <w:tcW w:w="2988" w:type="dxa"/>
          </w:tcPr>
          <w:p w14:paraId="4ACB5ED9" w14:textId="77777777" w:rsidR="00F3205D" w:rsidRPr="00DE1D06" w:rsidRDefault="00F3205D" w:rsidP="00F3205D">
            <w:pPr>
              <w:jc w:val="both"/>
            </w:pPr>
            <w:r w:rsidRPr="00DE1D06">
              <w:t>Учесници, Програмски одбор</w:t>
            </w:r>
          </w:p>
          <w:p w14:paraId="7702862B" w14:textId="77777777" w:rsidR="00F3205D" w:rsidRPr="00DE1D06" w:rsidRDefault="00F3205D" w:rsidP="00F3205D">
            <w:pPr>
              <w:jc w:val="both"/>
            </w:pPr>
          </w:p>
        </w:tc>
      </w:tr>
      <w:tr w:rsidR="00F3205D" w:rsidRPr="00DE1D06" w14:paraId="341C2BDE" w14:textId="77777777" w:rsidTr="00A763D5">
        <w:tc>
          <w:tcPr>
            <w:tcW w:w="1368" w:type="dxa"/>
          </w:tcPr>
          <w:p w14:paraId="1895F9E3" w14:textId="4C20CB1E" w:rsidR="00F3205D" w:rsidRPr="00DE1D06" w:rsidRDefault="00F3205D" w:rsidP="000062D1">
            <w:pPr>
              <w:tabs>
                <w:tab w:val="left" w:pos="360"/>
              </w:tabs>
              <w:jc w:val="both"/>
            </w:pPr>
            <w:r w:rsidRPr="00DE1D06">
              <w:t xml:space="preserve">Од </w:t>
            </w:r>
            <w:r w:rsidR="008C5B39">
              <w:t>14,00</w:t>
            </w:r>
          </w:p>
        </w:tc>
        <w:tc>
          <w:tcPr>
            <w:tcW w:w="3510" w:type="dxa"/>
          </w:tcPr>
          <w:p w14:paraId="4CA036C1" w14:textId="77777777" w:rsidR="00F3205D" w:rsidRPr="00DE1D06" w:rsidRDefault="00F3205D" w:rsidP="00F3205D">
            <w:pPr>
              <w:jc w:val="both"/>
              <w:rPr>
                <w:color w:val="000000"/>
                <w:shd w:val="clear" w:color="auto" w:fill="FFFFFF"/>
              </w:rPr>
            </w:pPr>
            <w:r w:rsidRPr="00DE1D06">
              <w:rPr>
                <w:color w:val="000000"/>
                <w:shd w:val="clear" w:color="auto" w:fill="FFFFFF"/>
              </w:rPr>
              <w:t>Евалуација Скупа</w:t>
            </w:r>
          </w:p>
          <w:p w14:paraId="39617A48" w14:textId="77777777" w:rsidR="00F3205D" w:rsidRPr="00DE1D06" w:rsidRDefault="00F3205D" w:rsidP="00F3205D">
            <w:pPr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1710" w:type="dxa"/>
          </w:tcPr>
          <w:p w14:paraId="6B9CF2C5" w14:textId="77777777" w:rsidR="00F3205D" w:rsidRPr="00DE1D06" w:rsidRDefault="00F3205D" w:rsidP="00F3205D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7F1A6EDE" w14:textId="77777777" w:rsidR="00F3205D" w:rsidRPr="00DE1D06" w:rsidRDefault="00F3205D" w:rsidP="00F3205D">
            <w:pPr>
              <w:jc w:val="both"/>
            </w:pPr>
            <w:r w:rsidRPr="00DE1D06">
              <w:t>Учесници</w:t>
            </w:r>
          </w:p>
        </w:tc>
      </w:tr>
    </w:tbl>
    <w:p w14:paraId="7C8CC33B" w14:textId="2B84520A" w:rsidR="004E05C4" w:rsidRPr="00DE1D06" w:rsidRDefault="004E05C4" w:rsidP="001170CE"/>
    <w:sectPr w:rsidR="004E05C4" w:rsidRPr="00DE1D06" w:rsidSect="00802B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1C66E2"/>
    <w:multiLevelType w:val="hybridMultilevel"/>
    <w:tmpl w:val="D42C520A"/>
    <w:lvl w:ilvl="0" w:tplc="75FCD35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303D2"/>
    <w:multiLevelType w:val="hybridMultilevel"/>
    <w:tmpl w:val="4A2A9900"/>
    <w:lvl w:ilvl="0" w:tplc="A3B4DA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B35D9"/>
    <w:multiLevelType w:val="hybridMultilevel"/>
    <w:tmpl w:val="88906822"/>
    <w:lvl w:ilvl="0" w:tplc="B39A96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7034067">
    <w:abstractNumId w:val="2"/>
  </w:num>
  <w:num w:numId="2" w16cid:durableId="281424952">
    <w:abstractNumId w:val="1"/>
  </w:num>
  <w:num w:numId="3" w16cid:durableId="1445225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BC"/>
    <w:rsid w:val="00000D67"/>
    <w:rsid w:val="00002509"/>
    <w:rsid w:val="0000445D"/>
    <w:rsid w:val="000062D1"/>
    <w:rsid w:val="000073B5"/>
    <w:rsid w:val="00026E1D"/>
    <w:rsid w:val="00044CC7"/>
    <w:rsid w:val="00047CC5"/>
    <w:rsid w:val="00057CA4"/>
    <w:rsid w:val="000837D7"/>
    <w:rsid w:val="00087257"/>
    <w:rsid w:val="000B403A"/>
    <w:rsid w:val="000C4DA3"/>
    <w:rsid w:val="000D3288"/>
    <w:rsid w:val="000E4BBC"/>
    <w:rsid w:val="000F2E58"/>
    <w:rsid w:val="00102620"/>
    <w:rsid w:val="00104FD6"/>
    <w:rsid w:val="001170CE"/>
    <w:rsid w:val="001212BC"/>
    <w:rsid w:val="001346DA"/>
    <w:rsid w:val="00136CAA"/>
    <w:rsid w:val="00156EC6"/>
    <w:rsid w:val="0016156D"/>
    <w:rsid w:val="0016161E"/>
    <w:rsid w:val="0016229C"/>
    <w:rsid w:val="00162385"/>
    <w:rsid w:val="00163624"/>
    <w:rsid w:val="00180810"/>
    <w:rsid w:val="00190751"/>
    <w:rsid w:val="001965F4"/>
    <w:rsid w:val="001C2535"/>
    <w:rsid w:val="001C4D44"/>
    <w:rsid w:val="001C6323"/>
    <w:rsid w:val="001D17ED"/>
    <w:rsid w:val="001D5CB5"/>
    <w:rsid w:val="001E18FD"/>
    <w:rsid w:val="001F2330"/>
    <w:rsid w:val="002018EB"/>
    <w:rsid w:val="00222F76"/>
    <w:rsid w:val="0022613E"/>
    <w:rsid w:val="00234A35"/>
    <w:rsid w:val="0025363D"/>
    <w:rsid w:val="00253781"/>
    <w:rsid w:val="00257EC8"/>
    <w:rsid w:val="00264680"/>
    <w:rsid w:val="00267755"/>
    <w:rsid w:val="0028724F"/>
    <w:rsid w:val="002B035C"/>
    <w:rsid w:val="002D0E49"/>
    <w:rsid w:val="002E3BB2"/>
    <w:rsid w:val="002F5A8B"/>
    <w:rsid w:val="00301CC9"/>
    <w:rsid w:val="00307BE5"/>
    <w:rsid w:val="003155FA"/>
    <w:rsid w:val="00337275"/>
    <w:rsid w:val="00355BDB"/>
    <w:rsid w:val="00361EC3"/>
    <w:rsid w:val="00370264"/>
    <w:rsid w:val="00376AA6"/>
    <w:rsid w:val="003859C5"/>
    <w:rsid w:val="0039675B"/>
    <w:rsid w:val="003B4AF0"/>
    <w:rsid w:val="003B75AE"/>
    <w:rsid w:val="003D43DF"/>
    <w:rsid w:val="003E4F86"/>
    <w:rsid w:val="003E7054"/>
    <w:rsid w:val="003F3548"/>
    <w:rsid w:val="00406D4A"/>
    <w:rsid w:val="0043680F"/>
    <w:rsid w:val="00463C73"/>
    <w:rsid w:val="00490BD6"/>
    <w:rsid w:val="004A27BF"/>
    <w:rsid w:val="004D33BA"/>
    <w:rsid w:val="004E05C4"/>
    <w:rsid w:val="004E1065"/>
    <w:rsid w:val="004E74E0"/>
    <w:rsid w:val="004F191E"/>
    <w:rsid w:val="005044D0"/>
    <w:rsid w:val="00510CEC"/>
    <w:rsid w:val="00515D06"/>
    <w:rsid w:val="0053160B"/>
    <w:rsid w:val="00537D9D"/>
    <w:rsid w:val="005A3BA4"/>
    <w:rsid w:val="005A6119"/>
    <w:rsid w:val="005D2D41"/>
    <w:rsid w:val="005D541D"/>
    <w:rsid w:val="005D618E"/>
    <w:rsid w:val="005E1E3F"/>
    <w:rsid w:val="005F46DC"/>
    <w:rsid w:val="00602669"/>
    <w:rsid w:val="0064078B"/>
    <w:rsid w:val="00674630"/>
    <w:rsid w:val="006B26CF"/>
    <w:rsid w:val="006C3A28"/>
    <w:rsid w:val="006F25C2"/>
    <w:rsid w:val="00713D9B"/>
    <w:rsid w:val="00723FAF"/>
    <w:rsid w:val="00726843"/>
    <w:rsid w:val="00735A80"/>
    <w:rsid w:val="0075410D"/>
    <w:rsid w:val="00760EF5"/>
    <w:rsid w:val="0077003D"/>
    <w:rsid w:val="00782C6D"/>
    <w:rsid w:val="00793935"/>
    <w:rsid w:val="007A057B"/>
    <w:rsid w:val="007A6034"/>
    <w:rsid w:val="007B3084"/>
    <w:rsid w:val="007C0FBC"/>
    <w:rsid w:val="007C49C1"/>
    <w:rsid w:val="007C7E9E"/>
    <w:rsid w:val="007D2139"/>
    <w:rsid w:val="007E1132"/>
    <w:rsid w:val="007E447A"/>
    <w:rsid w:val="007F2F0F"/>
    <w:rsid w:val="00802B32"/>
    <w:rsid w:val="0080420F"/>
    <w:rsid w:val="0084494D"/>
    <w:rsid w:val="00847629"/>
    <w:rsid w:val="0087640D"/>
    <w:rsid w:val="00894C22"/>
    <w:rsid w:val="008A1485"/>
    <w:rsid w:val="008A1D44"/>
    <w:rsid w:val="008B0180"/>
    <w:rsid w:val="008B1286"/>
    <w:rsid w:val="008B432A"/>
    <w:rsid w:val="008B5B62"/>
    <w:rsid w:val="008C5B39"/>
    <w:rsid w:val="00913977"/>
    <w:rsid w:val="0095171A"/>
    <w:rsid w:val="0095325F"/>
    <w:rsid w:val="009607E7"/>
    <w:rsid w:val="00961499"/>
    <w:rsid w:val="00980F2A"/>
    <w:rsid w:val="009873E1"/>
    <w:rsid w:val="0099565F"/>
    <w:rsid w:val="009A158F"/>
    <w:rsid w:val="009B4698"/>
    <w:rsid w:val="009B697F"/>
    <w:rsid w:val="009D57DB"/>
    <w:rsid w:val="009F0B53"/>
    <w:rsid w:val="009F37D0"/>
    <w:rsid w:val="00A0004A"/>
    <w:rsid w:val="00A04161"/>
    <w:rsid w:val="00A21586"/>
    <w:rsid w:val="00A266C1"/>
    <w:rsid w:val="00A41737"/>
    <w:rsid w:val="00A43B88"/>
    <w:rsid w:val="00A51F59"/>
    <w:rsid w:val="00A731F4"/>
    <w:rsid w:val="00A763D5"/>
    <w:rsid w:val="00A80EE7"/>
    <w:rsid w:val="00A815E2"/>
    <w:rsid w:val="00AA2259"/>
    <w:rsid w:val="00AA4185"/>
    <w:rsid w:val="00AA4C55"/>
    <w:rsid w:val="00AA5360"/>
    <w:rsid w:val="00AB5EBE"/>
    <w:rsid w:val="00AD200A"/>
    <w:rsid w:val="00AD712D"/>
    <w:rsid w:val="00AE5833"/>
    <w:rsid w:val="00AF0AFC"/>
    <w:rsid w:val="00AF0DE1"/>
    <w:rsid w:val="00B267A1"/>
    <w:rsid w:val="00B707E8"/>
    <w:rsid w:val="00B70AF2"/>
    <w:rsid w:val="00B723AC"/>
    <w:rsid w:val="00B87B70"/>
    <w:rsid w:val="00BC2902"/>
    <w:rsid w:val="00BF0B2A"/>
    <w:rsid w:val="00BF3082"/>
    <w:rsid w:val="00BF505B"/>
    <w:rsid w:val="00C00A2F"/>
    <w:rsid w:val="00C1224C"/>
    <w:rsid w:val="00C229C2"/>
    <w:rsid w:val="00C414FF"/>
    <w:rsid w:val="00C4231D"/>
    <w:rsid w:val="00C811B6"/>
    <w:rsid w:val="00C90F8C"/>
    <w:rsid w:val="00C928FC"/>
    <w:rsid w:val="00C92C2E"/>
    <w:rsid w:val="00C943E7"/>
    <w:rsid w:val="00CB3791"/>
    <w:rsid w:val="00CF0CA3"/>
    <w:rsid w:val="00D039CB"/>
    <w:rsid w:val="00D1768B"/>
    <w:rsid w:val="00D34C04"/>
    <w:rsid w:val="00D600AD"/>
    <w:rsid w:val="00D66E6F"/>
    <w:rsid w:val="00D67531"/>
    <w:rsid w:val="00D80AE5"/>
    <w:rsid w:val="00D869C8"/>
    <w:rsid w:val="00D97C1A"/>
    <w:rsid w:val="00DA443C"/>
    <w:rsid w:val="00DA7CD9"/>
    <w:rsid w:val="00DC3408"/>
    <w:rsid w:val="00DC555C"/>
    <w:rsid w:val="00DC57E7"/>
    <w:rsid w:val="00DD44A8"/>
    <w:rsid w:val="00DD5AFD"/>
    <w:rsid w:val="00DD7CB2"/>
    <w:rsid w:val="00DE1D06"/>
    <w:rsid w:val="00DF29FE"/>
    <w:rsid w:val="00E17626"/>
    <w:rsid w:val="00E24C97"/>
    <w:rsid w:val="00E30662"/>
    <w:rsid w:val="00E671D5"/>
    <w:rsid w:val="00E67847"/>
    <w:rsid w:val="00E737A7"/>
    <w:rsid w:val="00E739EF"/>
    <w:rsid w:val="00E837DC"/>
    <w:rsid w:val="00E97B2C"/>
    <w:rsid w:val="00EB7657"/>
    <w:rsid w:val="00EC5C5F"/>
    <w:rsid w:val="00EE2876"/>
    <w:rsid w:val="00EF4926"/>
    <w:rsid w:val="00F15FD4"/>
    <w:rsid w:val="00F16A85"/>
    <w:rsid w:val="00F3205D"/>
    <w:rsid w:val="00F32626"/>
    <w:rsid w:val="00F3443B"/>
    <w:rsid w:val="00F351B2"/>
    <w:rsid w:val="00F54440"/>
    <w:rsid w:val="00F5445A"/>
    <w:rsid w:val="00F5686C"/>
    <w:rsid w:val="00F57246"/>
    <w:rsid w:val="00F602A5"/>
    <w:rsid w:val="00F660DD"/>
    <w:rsid w:val="00F661E5"/>
    <w:rsid w:val="00F7110F"/>
    <w:rsid w:val="00F71957"/>
    <w:rsid w:val="00F817DC"/>
    <w:rsid w:val="00FA1F38"/>
    <w:rsid w:val="00FA58B3"/>
    <w:rsid w:val="00FB2556"/>
    <w:rsid w:val="00FD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B4E42"/>
  <w15:docId w15:val="{662AE0E3-E548-4665-B613-2F2D77D8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2BC"/>
    <w:pPr>
      <w:spacing w:after="0" w:line="240" w:lineRule="auto"/>
    </w:pPr>
    <w:rPr>
      <w:rFonts w:ascii="Calibri" w:eastAsia="Calibri" w:hAnsi="Calibri" w:cs="Times New Roman"/>
      <w:noProof/>
      <w:lang w:val="sr-Cyrl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A27BF"/>
    <w:rPr>
      <w:b/>
      <w:bCs/>
    </w:rPr>
  </w:style>
  <w:style w:type="character" w:styleId="Hyperlink">
    <w:name w:val="Hyperlink"/>
    <w:basedOn w:val="DefaultParagraphFont"/>
    <w:uiPriority w:val="99"/>
    <w:unhideWhenUsed/>
    <w:rsid w:val="0022613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D33BA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490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0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7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9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3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Igor Petrović</cp:lastModifiedBy>
  <cp:revision>8</cp:revision>
  <dcterms:created xsi:type="dcterms:W3CDTF">2024-03-25T20:09:00Z</dcterms:created>
  <dcterms:modified xsi:type="dcterms:W3CDTF">2024-04-19T06:05:00Z</dcterms:modified>
</cp:coreProperties>
</file>